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9" w:type="dxa"/>
        <w:tblInd w:w="108" w:type="dxa"/>
        <w:tblLook w:val="04A0" w:firstRow="1" w:lastRow="0" w:firstColumn="1" w:lastColumn="0" w:noHBand="0" w:noVBand="1"/>
      </w:tblPr>
      <w:tblGrid>
        <w:gridCol w:w="3969"/>
        <w:gridCol w:w="11481"/>
        <w:gridCol w:w="9"/>
      </w:tblGrid>
      <w:tr w:rsidR="00F31D11" w:rsidRPr="000C115B" w14:paraId="4237FEF1" w14:textId="77777777" w:rsidTr="00E77916">
        <w:tc>
          <w:tcPr>
            <w:tcW w:w="15459" w:type="dxa"/>
            <w:gridSpan w:val="3"/>
            <w:shd w:val="clear" w:color="auto" w:fill="A6A6A6" w:themeFill="background1" w:themeFillShade="A6"/>
          </w:tcPr>
          <w:p w14:paraId="6EDEC147" w14:textId="2C8CB64D" w:rsidR="003D787A" w:rsidRPr="000C115B" w:rsidRDefault="00397F29" w:rsidP="003D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21421497" wp14:editId="0CC5E89F">
                  <wp:simplePos x="0" y="0"/>
                  <wp:positionH relativeFrom="column">
                    <wp:posOffset>-8179</wp:posOffset>
                  </wp:positionH>
                  <wp:positionV relativeFrom="paragraph">
                    <wp:posOffset>19050</wp:posOffset>
                  </wp:positionV>
                  <wp:extent cx="593111" cy="468173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11" cy="468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479F47" w14:textId="0D9D8988" w:rsidR="003D787A" w:rsidRPr="000C115B" w:rsidRDefault="003D787A" w:rsidP="003D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r w:rsidR="001C68E7"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аудиторного </w:t>
            </w: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внеурочного занятия</w:t>
            </w:r>
          </w:p>
          <w:p w14:paraId="018E113D" w14:textId="3AB627FB" w:rsidR="003D787A" w:rsidRPr="000C115B" w:rsidRDefault="003D787A" w:rsidP="005F5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11" w:rsidRPr="000C115B" w14:paraId="664F3849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5828C5BD" w14:textId="326DE88F" w:rsidR="00F31D11" w:rsidRPr="000C115B" w:rsidRDefault="002A3A21" w:rsidP="002D0980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481" w:type="dxa"/>
          </w:tcPr>
          <w:p w14:paraId="2F36D9D3" w14:textId="3D7F7CE8" w:rsidR="00F31D11" w:rsidRPr="000C115B" w:rsidRDefault="00765486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</w:tr>
      <w:tr w:rsidR="00F31D11" w:rsidRPr="000C115B" w14:paraId="075BAAC1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2A0A2173" w14:textId="77777777" w:rsidR="00F31D11" w:rsidRPr="000C115B" w:rsidRDefault="00F31D11" w:rsidP="002D0980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481" w:type="dxa"/>
          </w:tcPr>
          <w:p w14:paraId="61B211A4" w14:textId="163C43A6" w:rsidR="00F31D11" w:rsidRPr="000C115B" w:rsidRDefault="000A1CF1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F31D11" w:rsidRPr="000C115B" w14:paraId="06A05247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59347D5F" w14:textId="01179D4E" w:rsidR="00F31D11" w:rsidRPr="000C115B" w:rsidRDefault="00F31D11" w:rsidP="00247615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81" w:type="dxa"/>
          </w:tcPr>
          <w:p w14:paraId="4DBA7ED3" w14:textId="36D59545" w:rsidR="00F31D11" w:rsidRPr="000C115B" w:rsidRDefault="000A1CF1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1CF1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книг </w:t>
            </w:r>
            <w:proofErr w:type="spellStart"/>
            <w:r w:rsidRPr="000A1CF1">
              <w:rPr>
                <w:rFonts w:ascii="Times New Roman" w:hAnsi="Times New Roman" w:cs="Times New Roman"/>
                <w:sz w:val="24"/>
                <w:szCs w:val="24"/>
              </w:rPr>
              <w:t>Э.Н.Успенского</w:t>
            </w:r>
            <w:proofErr w:type="spellEnd"/>
            <w:r w:rsidRPr="000A1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дню рождения писателя»</w:t>
            </w:r>
            <w:r w:rsidRPr="000A1C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42160" w:rsidRPr="000C115B" w14:paraId="1BCEED56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4EB35707" w14:textId="4267B3F8" w:rsidR="00742160" w:rsidRPr="000C115B" w:rsidRDefault="00742160" w:rsidP="00742160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1481" w:type="dxa"/>
          </w:tcPr>
          <w:p w14:paraId="511E8B32" w14:textId="3EDCA44F" w:rsidR="00742160" w:rsidRPr="00D60297" w:rsidRDefault="00D60297" w:rsidP="0074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</w:tr>
      <w:tr w:rsidR="00742160" w:rsidRPr="000C115B" w14:paraId="2AE35B7A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257CCC72" w14:textId="188CF3BD" w:rsidR="00742160" w:rsidRPr="000C115B" w:rsidRDefault="00742160" w:rsidP="0074216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proofErr w:type="spellStart"/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1" w:type="dxa"/>
          </w:tcPr>
          <w:p w14:paraId="3FBC039C" w14:textId="0139EC18" w:rsidR="00742160" w:rsidRPr="00D60297" w:rsidRDefault="00D60297" w:rsidP="0074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9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</w:tr>
      <w:tr w:rsidR="00742160" w:rsidRPr="000C115B" w14:paraId="11D8931F" w14:textId="77777777" w:rsidTr="00E77916">
        <w:trPr>
          <w:gridAfter w:val="1"/>
          <w:wAfter w:w="9" w:type="dxa"/>
          <w:trHeight w:val="70"/>
        </w:trPr>
        <w:tc>
          <w:tcPr>
            <w:tcW w:w="3969" w:type="dxa"/>
            <w:shd w:val="clear" w:color="auto" w:fill="BFBFBF" w:themeFill="background1" w:themeFillShade="BF"/>
          </w:tcPr>
          <w:p w14:paraId="6C73AC7E" w14:textId="4CE49690" w:rsidR="00742160" w:rsidRPr="000C115B" w:rsidRDefault="00742160" w:rsidP="00742160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1" w:type="dxa"/>
          </w:tcPr>
          <w:p w14:paraId="3CA45B48" w14:textId="112348B1" w:rsidR="00815172" w:rsidRDefault="00815172" w:rsidP="007421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Активизировать имеющиеся у детей знания о произведениях Э. Успенского.</w:t>
            </w:r>
          </w:p>
          <w:p w14:paraId="2CAD5D14" w14:textId="11A874F6" w:rsidR="00742160" w:rsidRPr="000C115B" w:rsidRDefault="00D60297" w:rsidP="007421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172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654E66">
              <w:rPr>
                <w:rFonts w:ascii="Times New Roman" w:hAnsi="Times New Roman" w:cs="Times New Roman"/>
                <w:sz w:val="24"/>
                <w:szCs w:val="24"/>
              </w:rPr>
              <w:t>ормировать ценностное отношение к книгам, произведениям поэта.</w:t>
            </w:r>
          </w:p>
        </w:tc>
      </w:tr>
      <w:tr w:rsidR="00742160" w:rsidRPr="000C115B" w14:paraId="3AAFD593" w14:textId="77777777" w:rsidTr="006C3108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3C90D159" w14:textId="77777777" w:rsidR="00742160" w:rsidRPr="000C115B" w:rsidRDefault="00742160" w:rsidP="00742160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1481" w:type="dxa"/>
            <w:shd w:val="clear" w:color="auto" w:fill="BFBFBF" w:themeFill="background1" w:themeFillShade="BF"/>
          </w:tcPr>
          <w:p w14:paraId="1ABC08F1" w14:textId="77777777" w:rsidR="00742160" w:rsidRPr="000C115B" w:rsidRDefault="00742160" w:rsidP="007421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60" w:rsidRPr="000C115B" w14:paraId="66FCB613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06A141F2" w14:textId="77777777" w:rsidR="00742160" w:rsidRPr="000C115B" w:rsidRDefault="00742160" w:rsidP="00742160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11481" w:type="dxa"/>
          </w:tcPr>
          <w:p w14:paraId="39DFF831" w14:textId="60414DE9" w:rsidR="00815172" w:rsidRDefault="00815172" w:rsidP="0074216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Э. Успенского;</w:t>
            </w:r>
          </w:p>
          <w:p w14:paraId="5532AC0C" w14:textId="77777777" w:rsidR="00742160" w:rsidRDefault="00815172" w:rsidP="0074216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ривлечь внимание детей к автору книг.</w:t>
            </w:r>
          </w:p>
          <w:p w14:paraId="0181ADFF" w14:textId="2DEEE6DD" w:rsidR="001554CB" w:rsidRPr="000C115B" w:rsidRDefault="001554CB" w:rsidP="0074216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учащихся с правильным обращени</w:t>
            </w:r>
            <w:r w:rsidR="007E6A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7E6A18">
              <w:rPr>
                <w:rFonts w:ascii="Times New Roman" w:hAnsi="Times New Roman" w:cs="Times New Roman"/>
                <w:sz w:val="24"/>
                <w:szCs w:val="24"/>
              </w:rPr>
              <w:t>книг.</w:t>
            </w:r>
          </w:p>
        </w:tc>
      </w:tr>
      <w:tr w:rsidR="00742160" w:rsidRPr="000C115B" w14:paraId="424BFC19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07E1D7B7" w14:textId="77777777" w:rsidR="00742160" w:rsidRPr="000C115B" w:rsidRDefault="00742160" w:rsidP="00742160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1481" w:type="dxa"/>
          </w:tcPr>
          <w:p w14:paraId="2F5A91A0" w14:textId="18709C9D" w:rsidR="00815172" w:rsidRDefault="00815172" w:rsidP="00742160">
            <w:pPr>
              <w:widowControl w:val="0"/>
              <w:tabs>
                <w:tab w:val="num" w:pos="39"/>
                <w:tab w:val="left" w:pos="3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4E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0297" w:rsidRPr="00D60297">
              <w:rPr>
                <w:rFonts w:ascii="Times New Roman" w:hAnsi="Times New Roman" w:cs="Times New Roman"/>
                <w:sz w:val="24"/>
                <w:szCs w:val="24"/>
              </w:rPr>
              <w:t>азвивать любознательность, внимание, кратковременную и долговременную память, словесно – логич</w:t>
            </w:r>
            <w:r w:rsidR="00D60297" w:rsidRPr="00D60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0297" w:rsidRPr="00D60297">
              <w:rPr>
                <w:rFonts w:ascii="Times New Roman" w:hAnsi="Times New Roman" w:cs="Times New Roman"/>
                <w:sz w:val="24"/>
                <w:szCs w:val="24"/>
              </w:rPr>
              <w:t>ское и наглядно – образное мышление, умение классифицировать и обобщать</w:t>
            </w:r>
          </w:p>
          <w:p w14:paraId="680812F7" w14:textId="3334F25A" w:rsidR="00742160" w:rsidRDefault="00815172" w:rsidP="00742160">
            <w:pPr>
              <w:widowControl w:val="0"/>
              <w:tabs>
                <w:tab w:val="num" w:pos="39"/>
                <w:tab w:val="left" w:pos="3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D60297" w:rsidRPr="00D60297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способности.</w:t>
            </w:r>
          </w:p>
          <w:p w14:paraId="7E1D3A21" w14:textId="4EAF18DE" w:rsidR="00D60297" w:rsidRPr="000C115B" w:rsidRDefault="00815172" w:rsidP="00742160">
            <w:pPr>
              <w:widowControl w:val="0"/>
              <w:tabs>
                <w:tab w:val="num" w:pos="39"/>
                <w:tab w:val="left" w:pos="3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297" w:rsidRPr="00D60297">
              <w:rPr>
                <w:rFonts w:ascii="Times New Roman" w:hAnsi="Times New Roman" w:cs="Times New Roman"/>
                <w:sz w:val="24"/>
                <w:szCs w:val="24"/>
              </w:rPr>
              <w:t>Развивать у детей быстроту реакции, умение работать в коллективе.</w:t>
            </w:r>
          </w:p>
        </w:tc>
      </w:tr>
      <w:tr w:rsidR="00742160" w:rsidRPr="000C115B" w14:paraId="442AA5CB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78132B83" w14:textId="77777777" w:rsidR="00742160" w:rsidRPr="000C115B" w:rsidRDefault="00742160" w:rsidP="00742160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11481" w:type="dxa"/>
          </w:tcPr>
          <w:p w14:paraId="691C8E70" w14:textId="77777777" w:rsidR="00742160" w:rsidRDefault="00815172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spacing w:line="276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любовь к книгам, произведениям </w:t>
            </w:r>
          </w:p>
          <w:p w14:paraId="22C42516" w14:textId="77777777" w:rsidR="00815172" w:rsidRDefault="00815172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spacing w:line="276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бережное отношение </w:t>
            </w:r>
          </w:p>
          <w:p w14:paraId="4F672CB3" w14:textId="1842FC83" w:rsidR="00815172" w:rsidRPr="000C115B" w:rsidRDefault="00815172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spacing w:line="276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произведениям.</w:t>
            </w:r>
          </w:p>
        </w:tc>
      </w:tr>
      <w:tr w:rsidR="00742160" w:rsidRPr="000C115B" w14:paraId="7537079C" w14:textId="77777777" w:rsidTr="006C3108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2D9C5DF4" w14:textId="6239E81E" w:rsidR="00742160" w:rsidRPr="000C115B" w:rsidRDefault="00742160" w:rsidP="0074216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УУД:</w:t>
            </w:r>
          </w:p>
        </w:tc>
        <w:tc>
          <w:tcPr>
            <w:tcW w:w="11481" w:type="dxa"/>
            <w:shd w:val="clear" w:color="auto" w:fill="BFBFBF" w:themeFill="background1" w:themeFillShade="BF"/>
          </w:tcPr>
          <w:p w14:paraId="62CD3354" w14:textId="77777777" w:rsidR="00742160" w:rsidRPr="000C115B" w:rsidRDefault="00742160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60" w:rsidRPr="000C115B" w14:paraId="53392653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76CCE95C" w14:textId="52B67DFC" w:rsidR="00742160" w:rsidRPr="000C115B" w:rsidRDefault="00742160" w:rsidP="007421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Личностные действия</w:t>
            </w:r>
          </w:p>
        </w:tc>
        <w:tc>
          <w:tcPr>
            <w:tcW w:w="11481" w:type="dxa"/>
          </w:tcPr>
          <w:p w14:paraId="26719321" w14:textId="32BBDB63" w:rsidR="00742160" w:rsidRDefault="00815172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  <w:p w14:paraId="2E216C01" w14:textId="6BDC22C7" w:rsidR="00815172" w:rsidRPr="000C115B" w:rsidRDefault="00815172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</w:tr>
      <w:tr w:rsidR="00742160" w:rsidRPr="000C115B" w14:paraId="56BC1876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063010A7" w14:textId="756EB568" w:rsidR="00742160" w:rsidRPr="000C115B" w:rsidRDefault="00742160" w:rsidP="007421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Регулятивные действия</w:t>
            </w:r>
          </w:p>
        </w:tc>
        <w:tc>
          <w:tcPr>
            <w:tcW w:w="11481" w:type="dxa"/>
          </w:tcPr>
          <w:p w14:paraId="3BF7FBB2" w14:textId="7C72E08C" w:rsidR="00742160" w:rsidRDefault="00815172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учебные цели и задачи, в соответствии с ними планировать, контролировать и оц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нивать собственные учебные действия</w:t>
            </w:r>
          </w:p>
          <w:p w14:paraId="456A9ADC" w14:textId="77777777" w:rsidR="00815172" w:rsidRDefault="00815172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-осуществлять взаимный контроль, адекватно оценивать собственное поведение и поведение окружающих;</w:t>
            </w:r>
          </w:p>
          <w:p w14:paraId="7CFB7B74" w14:textId="285D996D" w:rsidR="00815172" w:rsidRPr="000C115B" w:rsidRDefault="00815172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-мобилизации сил и волевой саморегуляции в ходе приобретения опыта коллективного публичного высту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ления и при подготовке к нему.</w:t>
            </w:r>
          </w:p>
        </w:tc>
      </w:tr>
      <w:tr w:rsidR="00742160" w:rsidRPr="000C115B" w14:paraId="15FCC389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4B019517" w14:textId="0EC9B8B7" w:rsidR="00742160" w:rsidRPr="000C115B" w:rsidRDefault="00742160" w:rsidP="007421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</w:t>
            </w:r>
          </w:p>
        </w:tc>
        <w:tc>
          <w:tcPr>
            <w:tcW w:w="11481" w:type="dxa"/>
          </w:tcPr>
          <w:p w14:paraId="763831FF" w14:textId="0AB3A9FE" w:rsidR="00815172" w:rsidRPr="00815172" w:rsidRDefault="00815172" w:rsidP="00815172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включение в творческую деятельность учащихся</w:t>
            </w:r>
          </w:p>
          <w:p w14:paraId="71626018" w14:textId="62E83B9F" w:rsidR="00815172" w:rsidRPr="00815172" w:rsidRDefault="00815172" w:rsidP="00815172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в изучаемом круге событий</w:t>
            </w:r>
          </w:p>
          <w:p w14:paraId="298699DE" w14:textId="298D1B57" w:rsidR="00815172" w:rsidRPr="00815172" w:rsidRDefault="00815172" w:rsidP="00815172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необходимой информации и выделение конкретной информации с помощью учителя</w:t>
            </w:r>
          </w:p>
          <w:p w14:paraId="16C17045" w14:textId="5F64ADE5" w:rsidR="00742160" w:rsidRPr="000C115B" w:rsidRDefault="00815172" w:rsidP="00815172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построение этически грамотных высказываний в устной и письменной форме</w:t>
            </w:r>
          </w:p>
        </w:tc>
      </w:tr>
      <w:tr w:rsidR="00742160" w:rsidRPr="000C115B" w14:paraId="5BBACF27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01330441" w14:textId="2E34B6B1" w:rsidR="00742160" w:rsidRPr="000C115B" w:rsidRDefault="00742160" w:rsidP="007421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действия</w:t>
            </w:r>
          </w:p>
        </w:tc>
        <w:tc>
          <w:tcPr>
            <w:tcW w:w="11481" w:type="dxa"/>
          </w:tcPr>
          <w:p w14:paraId="673E716A" w14:textId="4774B531" w:rsidR="00815172" w:rsidRPr="00815172" w:rsidRDefault="00815172" w:rsidP="00815172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коммуникативных средств для решения поставленных задач</w:t>
            </w:r>
          </w:p>
          <w:p w14:paraId="33C8EBC5" w14:textId="6357E35A" w:rsidR="00815172" w:rsidRPr="00815172" w:rsidRDefault="00815172" w:rsidP="00815172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приходить к общему решению в совместной деятельности</w:t>
            </w:r>
          </w:p>
          <w:p w14:paraId="1D36D5F5" w14:textId="3DB9E9A2" w:rsidR="00742160" w:rsidRPr="000C115B" w:rsidRDefault="00815172" w:rsidP="00815172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172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решения и координация его с решениями партнеров в сотрудничестве при выработке общего направления в совместной деятельности</w:t>
            </w:r>
          </w:p>
        </w:tc>
      </w:tr>
      <w:tr w:rsidR="00742160" w:rsidRPr="000C115B" w14:paraId="58B41B0B" w14:textId="77777777" w:rsidTr="006C3108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7109F147" w14:textId="239DBAA4" w:rsidR="00742160" w:rsidRPr="000C115B" w:rsidRDefault="00742160" w:rsidP="0074216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C1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81" w:type="dxa"/>
            <w:shd w:val="clear" w:color="auto" w:fill="BFBFBF" w:themeFill="background1" w:themeFillShade="BF"/>
          </w:tcPr>
          <w:p w14:paraId="257A1CEB" w14:textId="77777777" w:rsidR="00742160" w:rsidRPr="000C115B" w:rsidRDefault="00742160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60" w:rsidRPr="000C115B" w14:paraId="2F59AC18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4E0E4771" w14:textId="18FDA594" w:rsidR="00742160" w:rsidRPr="000C115B" w:rsidRDefault="00742160" w:rsidP="007421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1481" w:type="dxa"/>
          </w:tcPr>
          <w:p w14:paraId="17605056" w14:textId="77777777" w:rsidR="00747877" w:rsidRPr="00747877" w:rsidRDefault="00747877" w:rsidP="00747877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77">
              <w:rPr>
                <w:rFonts w:ascii="Times New Roman" w:hAnsi="Times New Roman" w:cs="Times New Roman"/>
                <w:sz w:val="24"/>
                <w:szCs w:val="24"/>
              </w:rPr>
              <w:t>Разумно управлять собственной речью в различных ситуациях;</w:t>
            </w:r>
          </w:p>
          <w:p w14:paraId="14D7A174" w14:textId="64F6BA92" w:rsidR="00742160" w:rsidRPr="000C115B" w:rsidRDefault="00747877" w:rsidP="00747877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77">
              <w:rPr>
                <w:rFonts w:ascii="Times New Roman" w:hAnsi="Times New Roman" w:cs="Times New Roman"/>
                <w:sz w:val="24"/>
                <w:szCs w:val="24"/>
              </w:rPr>
              <w:t>Проявлять тактично чувства (восторг, радость и т.д.), самостоятельно читать книги</w:t>
            </w:r>
          </w:p>
        </w:tc>
      </w:tr>
      <w:tr w:rsidR="00742160" w:rsidRPr="000C115B" w14:paraId="74EF8202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1D2B485C" w14:textId="5B7AA39D" w:rsidR="00742160" w:rsidRPr="000C115B" w:rsidRDefault="00742160" w:rsidP="007421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1481" w:type="dxa"/>
          </w:tcPr>
          <w:p w14:paraId="2083A221" w14:textId="7FFC7E4E" w:rsidR="00742160" w:rsidRPr="000C115B" w:rsidRDefault="00747877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77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</w:t>
            </w:r>
            <w:r w:rsidRPr="007478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877">
              <w:rPr>
                <w:rFonts w:ascii="Times New Roman" w:hAnsi="Times New Roman" w:cs="Times New Roman"/>
                <w:sz w:val="24"/>
                <w:szCs w:val="24"/>
              </w:rPr>
              <w:t>дачами;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</w:tc>
      </w:tr>
      <w:tr w:rsidR="00742160" w:rsidRPr="000C115B" w14:paraId="3BAA6017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3AA3CFC7" w14:textId="4B2625F3" w:rsidR="00742160" w:rsidRPr="000C115B" w:rsidRDefault="00742160" w:rsidP="007421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1481" w:type="dxa"/>
          </w:tcPr>
          <w:p w14:paraId="118CBAF7" w14:textId="77777777" w:rsidR="00742160" w:rsidRDefault="00583321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первоначальных представлений роли книг в жизни человека</w:t>
            </w:r>
          </w:p>
          <w:p w14:paraId="3966E6A0" w14:textId="6BE17BD4" w:rsidR="00583321" w:rsidRPr="000C115B" w:rsidRDefault="00583321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свое отношение к музыкальным произведениям.</w:t>
            </w:r>
          </w:p>
        </w:tc>
      </w:tr>
      <w:tr w:rsidR="00742160" w:rsidRPr="000C115B" w14:paraId="47EFDE73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29265113" w14:textId="689BF441" w:rsidR="00742160" w:rsidRPr="000C115B" w:rsidRDefault="00742160" w:rsidP="007421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0C1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 воспитательных результатов</w:t>
            </w:r>
          </w:p>
        </w:tc>
        <w:tc>
          <w:tcPr>
            <w:tcW w:w="11481" w:type="dxa"/>
          </w:tcPr>
          <w:p w14:paraId="3E01037E" w14:textId="5880465F" w:rsidR="00742160" w:rsidRPr="000C115B" w:rsidRDefault="00583321" w:rsidP="0074216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21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школьниками социальных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(выступление учащихся со стихотворениями, слушание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зыкальных произведений, беседа об бережном отношении к книгам, викторина по произведениям)</w:t>
            </w:r>
          </w:p>
        </w:tc>
      </w:tr>
      <w:tr w:rsidR="00742160" w:rsidRPr="000C115B" w14:paraId="6A351F97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3C16FFD0" w14:textId="22B55761" w:rsidR="00742160" w:rsidRPr="000C115B" w:rsidRDefault="00742160" w:rsidP="00742160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1481" w:type="dxa"/>
          </w:tcPr>
          <w:p w14:paraId="59609B5D" w14:textId="61CC94AA" w:rsidR="00742160" w:rsidRPr="000C115B" w:rsidRDefault="00583321" w:rsidP="007421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</w:tr>
      <w:tr w:rsidR="0012507D" w:rsidRPr="000C115B" w14:paraId="48868D86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32C1FED9" w14:textId="074C6329" w:rsidR="0012507D" w:rsidRPr="000C115B" w:rsidRDefault="0012507D" w:rsidP="0012507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66">
              <w:rPr>
                <w:rFonts w:ascii="Times New Roman" w:hAnsi="Times New Roman" w:cs="Times New Roman"/>
                <w:b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11481" w:type="dxa"/>
          </w:tcPr>
          <w:p w14:paraId="75E9804A" w14:textId="77777777" w:rsidR="0012507D" w:rsidRDefault="00583321" w:rsidP="00125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936164F" w14:textId="3CAA66F3" w:rsidR="00583321" w:rsidRDefault="00583321" w:rsidP="00125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14:paraId="575A9157" w14:textId="32E9D88D" w:rsidR="00583321" w:rsidRPr="000C115B" w:rsidRDefault="00583321" w:rsidP="00125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</w:tc>
      </w:tr>
      <w:tr w:rsidR="0012507D" w:rsidRPr="000C115B" w14:paraId="2AE2B495" w14:textId="77777777" w:rsidTr="006C3108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7F0406B6" w14:textId="3F7C4924" w:rsidR="0012507D" w:rsidRPr="000C115B" w:rsidRDefault="0012507D" w:rsidP="0012507D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занятия</w:t>
            </w:r>
            <w:r w:rsidRPr="000C11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481" w:type="dxa"/>
            <w:shd w:val="clear" w:color="auto" w:fill="BFBFBF" w:themeFill="background1" w:themeFillShade="BF"/>
          </w:tcPr>
          <w:p w14:paraId="1EF4A821" w14:textId="3106ABCE" w:rsidR="0012507D" w:rsidRPr="000C115B" w:rsidRDefault="0012507D" w:rsidP="001250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7D" w:rsidRPr="000C115B" w14:paraId="5F3EB9E7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5636939E" w14:textId="431D403E" w:rsidR="0012507D" w:rsidRPr="000C115B" w:rsidRDefault="0012507D" w:rsidP="0012507D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Зрительный ряд</w:t>
            </w:r>
          </w:p>
        </w:tc>
        <w:tc>
          <w:tcPr>
            <w:tcW w:w="11481" w:type="dxa"/>
          </w:tcPr>
          <w:p w14:paraId="0A865A31" w14:textId="1293FA92" w:rsidR="0012507D" w:rsidRPr="000C115B" w:rsidRDefault="00583321" w:rsidP="0012507D">
            <w:pPr>
              <w:spacing w:line="276" w:lineRule="auto"/>
              <w:ind w:left="8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3321">
              <w:rPr>
                <w:rFonts w:ascii="Times New Roman" w:hAnsi="Times New Roman" w:cs="Times New Roman"/>
                <w:sz w:val="24"/>
                <w:szCs w:val="24"/>
              </w:rPr>
              <w:t>Презентация, книги</w:t>
            </w:r>
            <w:r w:rsidR="007E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07D" w:rsidRPr="000C115B" w14:paraId="77614CDC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046EC44A" w14:textId="46F4271A" w:rsidR="0012507D" w:rsidRPr="000C115B" w:rsidRDefault="0012507D" w:rsidP="0012507D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Литературный ряд</w:t>
            </w:r>
          </w:p>
        </w:tc>
        <w:tc>
          <w:tcPr>
            <w:tcW w:w="11481" w:type="dxa"/>
          </w:tcPr>
          <w:p w14:paraId="286CF78B" w14:textId="40CA87AB" w:rsidR="0012507D" w:rsidRPr="000C115B" w:rsidRDefault="007E6A18" w:rsidP="001250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7E6A18">
              <w:rPr>
                <w:rFonts w:ascii="Times New Roman" w:hAnsi="Times New Roman" w:cs="Times New Roman"/>
                <w:sz w:val="24"/>
                <w:szCs w:val="24"/>
              </w:rPr>
              <w:t>Э.Н.Успенского</w:t>
            </w:r>
            <w:proofErr w:type="spellEnd"/>
          </w:p>
        </w:tc>
      </w:tr>
      <w:tr w:rsidR="0012507D" w:rsidRPr="000C115B" w14:paraId="3A002D0C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6ACE8B0E" w14:textId="7C639FEC" w:rsidR="0012507D" w:rsidRPr="000C115B" w:rsidRDefault="0012507D" w:rsidP="0012507D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Музыкальный ряд</w:t>
            </w:r>
          </w:p>
        </w:tc>
        <w:tc>
          <w:tcPr>
            <w:tcW w:w="11481" w:type="dxa"/>
          </w:tcPr>
          <w:p w14:paraId="10B99119" w14:textId="3D795394" w:rsidR="0012507D" w:rsidRPr="000C115B" w:rsidRDefault="007E6A18" w:rsidP="001250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«чебурашка», песня «голубой вагон»</w:t>
            </w:r>
          </w:p>
        </w:tc>
      </w:tr>
      <w:tr w:rsidR="0012507D" w:rsidRPr="000C115B" w14:paraId="195AF5E5" w14:textId="77777777" w:rsidTr="00E77916">
        <w:trPr>
          <w:gridAfter w:val="1"/>
          <w:wAfter w:w="9" w:type="dxa"/>
        </w:trPr>
        <w:tc>
          <w:tcPr>
            <w:tcW w:w="3969" w:type="dxa"/>
            <w:shd w:val="clear" w:color="auto" w:fill="BFBFBF" w:themeFill="background1" w:themeFillShade="BF"/>
          </w:tcPr>
          <w:p w14:paraId="33CCEB58" w14:textId="7DF82DDD" w:rsidR="0012507D" w:rsidRPr="000C115B" w:rsidRDefault="0012507D" w:rsidP="0012507D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1481" w:type="dxa"/>
          </w:tcPr>
          <w:p w14:paraId="576D5B78" w14:textId="3EF229BB" w:rsidR="0012507D" w:rsidRPr="000C115B" w:rsidRDefault="007E6A18" w:rsidP="001250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</w:tr>
    </w:tbl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1"/>
        <w:gridCol w:w="5670"/>
        <w:gridCol w:w="3826"/>
      </w:tblGrid>
      <w:tr w:rsidR="00E82614" w:rsidRPr="000C115B" w14:paraId="5AEC6D16" w14:textId="77777777" w:rsidTr="00BB5586">
        <w:tc>
          <w:tcPr>
            <w:tcW w:w="567" w:type="dxa"/>
            <w:shd w:val="clear" w:color="auto" w:fill="BFBFBF" w:themeFill="background1" w:themeFillShade="BF"/>
          </w:tcPr>
          <w:p w14:paraId="2429D309" w14:textId="77777777" w:rsidR="00E82614" w:rsidRPr="000C115B" w:rsidRDefault="00E82614" w:rsidP="00E8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3C9FFEE6" w14:textId="0A8BAC05" w:rsidR="00E82614" w:rsidRPr="000C115B" w:rsidRDefault="00E82614" w:rsidP="0022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4D7B9035" w14:textId="77777777" w:rsidR="002D0980" w:rsidRDefault="00DA2D55" w:rsidP="002D0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  <w:r w:rsidR="002D0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14:paraId="61028483" w14:textId="1F6DAC66" w:rsidR="00E82614" w:rsidRPr="000C115B" w:rsidRDefault="006352B8" w:rsidP="002D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hAnsi="Times New Roman" w:cs="Times New Roman"/>
                <w:b/>
                <w:sz w:val="24"/>
                <w:szCs w:val="24"/>
              </w:rPr>
              <w:t>Приёмы работы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38A26FF4" w14:textId="77777777" w:rsidR="00E82614" w:rsidRPr="000C115B" w:rsidRDefault="00E82614" w:rsidP="00E8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  <w:p w14:paraId="4AADBFBA" w14:textId="199AB0AB" w:rsidR="00E82614" w:rsidRPr="000C115B" w:rsidRDefault="00E82614" w:rsidP="00E8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материала)</w:t>
            </w:r>
          </w:p>
        </w:tc>
        <w:tc>
          <w:tcPr>
            <w:tcW w:w="3826" w:type="dxa"/>
            <w:shd w:val="clear" w:color="auto" w:fill="BFBFBF" w:themeFill="background1" w:themeFillShade="BF"/>
          </w:tcPr>
          <w:p w14:paraId="6F278A2A" w14:textId="2F1F883C" w:rsidR="00E82614" w:rsidRPr="000C115B" w:rsidRDefault="00E82614" w:rsidP="00C4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A57595" w:rsidRPr="000C115B" w14:paraId="64F7B1C7" w14:textId="77777777" w:rsidTr="00BB5586">
        <w:tc>
          <w:tcPr>
            <w:tcW w:w="15451" w:type="dxa"/>
            <w:gridSpan w:val="5"/>
            <w:shd w:val="clear" w:color="auto" w:fill="BFBFBF" w:themeFill="background1" w:themeFillShade="BF"/>
          </w:tcPr>
          <w:p w14:paraId="358C5DD0" w14:textId="6687FEED" w:rsidR="00A57595" w:rsidRPr="000C115B" w:rsidRDefault="00A57595" w:rsidP="00A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Вводная часть</w:t>
            </w:r>
          </w:p>
        </w:tc>
      </w:tr>
      <w:tr w:rsidR="005362B7" w:rsidRPr="000C115B" w14:paraId="426135B2" w14:textId="77777777" w:rsidTr="00BB5586">
        <w:tc>
          <w:tcPr>
            <w:tcW w:w="567" w:type="dxa"/>
            <w:shd w:val="clear" w:color="auto" w:fill="BFBFBF" w:themeFill="background1" w:themeFillShade="BF"/>
          </w:tcPr>
          <w:p w14:paraId="0A9C47B9" w14:textId="5B80475B" w:rsidR="005362B7" w:rsidRPr="000C115B" w:rsidRDefault="005362B7" w:rsidP="00536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287834D6" w14:textId="633E4B7E" w:rsidR="005362B7" w:rsidRPr="000C115B" w:rsidRDefault="005362B7" w:rsidP="00A442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начала занятия</w:t>
            </w:r>
          </w:p>
        </w:tc>
        <w:tc>
          <w:tcPr>
            <w:tcW w:w="3261" w:type="dxa"/>
            <w:shd w:val="clear" w:color="auto" w:fill="auto"/>
          </w:tcPr>
          <w:p w14:paraId="268FCB2A" w14:textId="77777777" w:rsidR="005362B7" w:rsidRPr="000C115B" w:rsidRDefault="005362B7" w:rsidP="0053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7571C06E" w14:textId="788A5806" w:rsidR="005362B7" w:rsidRPr="000C115B" w:rsidRDefault="00583321" w:rsidP="00765486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-Здравствуйте ребята, </w:t>
            </w:r>
            <w:r w:rsidR="0076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садитесь.</w:t>
            </w:r>
          </w:p>
        </w:tc>
        <w:tc>
          <w:tcPr>
            <w:tcW w:w="3826" w:type="dxa"/>
            <w:shd w:val="clear" w:color="auto" w:fill="auto"/>
          </w:tcPr>
          <w:p w14:paraId="27F02251" w14:textId="77777777" w:rsidR="005362B7" w:rsidRPr="000C115B" w:rsidRDefault="005362B7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2B7" w:rsidRPr="000C115B" w14:paraId="3A58461F" w14:textId="77777777" w:rsidTr="00BB5586">
        <w:tc>
          <w:tcPr>
            <w:tcW w:w="567" w:type="dxa"/>
            <w:shd w:val="clear" w:color="auto" w:fill="BFBFBF" w:themeFill="background1" w:themeFillShade="BF"/>
          </w:tcPr>
          <w:p w14:paraId="0D6C087F" w14:textId="77777777" w:rsidR="005362B7" w:rsidRPr="000C115B" w:rsidRDefault="005362B7" w:rsidP="00536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048EA484" w14:textId="2871C465" w:rsidR="005362B7" w:rsidRPr="000C115B" w:rsidRDefault="007C59B7" w:rsidP="00A442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Мотивирование к учебной деятельности</w:t>
            </w:r>
          </w:p>
        </w:tc>
        <w:tc>
          <w:tcPr>
            <w:tcW w:w="3261" w:type="dxa"/>
            <w:shd w:val="clear" w:color="auto" w:fill="auto"/>
          </w:tcPr>
          <w:p w14:paraId="070DE2D6" w14:textId="1F0CE407" w:rsidR="005362B7" w:rsidRPr="000C115B" w:rsidRDefault="006A1D60" w:rsidP="00A44272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Удивление и интерес есть начало всякой мудрости (С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крат)</w:t>
            </w:r>
          </w:p>
        </w:tc>
        <w:tc>
          <w:tcPr>
            <w:tcW w:w="5670" w:type="dxa"/>
            <w:shd w:val="clear" w:color="auto" w:fill="auto"/>
          </w:tcPr>
          <w:p w14:paraId="3AC3D82D" w14:textId="465BB6B4" w:rsidR="005362B7" w:rsidRPr="000C115B" w:rsidRDefault="00583321" w:rsidP="0053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улыбнёмся друг другу, ведь улыбка по</w:t>
            </w:r>
            <w:r w:rsidR="0097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7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нимает хорошее настроение, а хорошее настроение нам с вами сегодня поможет справится со всеми трудностями.</w:t>
            </w:r>
          </w:p>
        </w:tc>
        <w:tc>
          <w:tcPr>
            <w:tcW w:w="3826" w:type="dxa"/>
            <w:shd w:val="clear" w:color="auto" w:fill="auto"/>
          </w:tcPr>
          <w:p w14:paraId="0649052D" w14:textId="52C8B43D" w:rsidR="005362B7" w:rsidRPr="000C115B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улыбаются друг другу</w:t>
            </w:r>
          </w:p>
        </w:tc>
      </w:tr>
      <w:tr w:rsidR="005362B7" w:rsidRPr="000C115B" w14:paraId="17EFE598" w14:textId="77777777" w:rsidTr="00BB5586">
        <w:trPr>
          <w:trHeight w:val="535"/>
        </w:trPr>
        <w:tc>
          <w:tcPr>
            <w:tcW w:w="567" w:type="dxa"/>
            <w:shd w:val="clear" w:color="auto" w:fill="BFBFBF" w:themeFill="background1" w:themeFillShade="BF"/>
          </w:tcPr>
          <w:p w14:paraId="6786E4A2" w14:textId="77777777" w:rsidR="005362B7" w:rsidRPr="000C115B" w:rsidRDefault="005362B7" w:rsidP="00536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3CFDFEBB" w14:textId="01828C15" w:rsidR="005362B7" w:rsidRPr="000C115B" w:rsidRDefault="005362B7" w:rsidP="00A442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  <w:r w:rsidR="007C59B7"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6B21A030" w14:textId="77777777" w:rsidR="00C42716" w:rsidRPr="000C115B" w:rsidRDefault="00C42716" w:rsidP="00A44272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2D55" w:rsidRPr="000C115B">
              <w:rPr>
                <w:rFonts w:ascii="Times New Roman" w:hAnsi="Times New Roman" w:cs="Times New Roman"/>
                <w:sz w:val="24"/>
                <w:szCs w:val="24"/>
              </w:rPr>
              <w:t>овторение изученного м</w:t>
            </w:r>
            <w:r w:rsidR="00DA2D55" w:rsidRPr="000C1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2D55" w:rsidRPr="000C115B">
              <w:rPr>
                <w:rFonts w:ascii="Times New Roman" w:hAnsi="Times New Roman" w:cs="Times New Roman"/>
                <w:sz w:val="24"/>
                <w:szCs w:val="24"/>
              </w:rPr>
              <w:t>териала, который пригодится для «открытия нового зн</w:t>
            </w:r>
            <w:r w:rsidR="00DA2D55" w:rsidRPr="000C1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2D55" w:rsidRPr="000C1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ния», и выявление затрудн</w:t>
            </w:r>
            <w:r w:rsidR="00DA2D55" w:rsidRPr="000C11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2D55" w:rsidRPr="000C115B">
              <w:rPr>
                <w:rFonts w:ascii="Times New Roman" w:hAnsi="Times New Roman" w:cs="Times New Roman"/>
                <w:sz w:val="24"/>
                <w:szCs w:val="24"/>
              </w:rPr>
              <w:t>ний в индивидуальной де</w:t>
            </w:r>
            <w:r w:rsidR="00DA2D55" w:rsidRPr="000C11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2D55" w:rsidRPr="000C115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каждого ученика. </w:t>
            </w:r>
          </w:p>
          <w:p w14:paraId="77222AA4" w14:textId="0F1CD4D2" w:rsidR="005362B7" w:rsidRPr="000C115B" w:rsidRDefault="00BA34EF" w:rsidP="00A44272">
            <w:pPr>
              <w:pStyle w:val="a8"/>
              <w:numPr>
                <w:ilvl w:val="0"/>
                <w:numId w:val="15"/>
              </w:numPr>
              <w:tabs>
                <w:tab w:val="left" w:pos="334"/>
              </w:tabs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2716" w:rsidRPr="000C115B">
              <w:rPr>
                <w:rFonts w:ascii="Times New Roman" w:hAnsi="Times New Roman" w:cs="Times New Roman"/>
                <w:sz w:val="24"/>
                <w:szCs w:val="24"/>
              </w:rPr>
              <w:t>роблемная ситуация</w:t>
            </w:r>
            <w:r w:rsidR="006A1D60" w:rsidRPr="000C115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5670" w:type="dxa"/>
            <w:shd w:val="clear" w:color="auto" w:fill="auto"/>
          </w:tcPr>
          <w:p w14:paraId="3949C25E" w14:textId="77777777" w:rsidR="00973C97" w:rsidRPr="00973C97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Книга – верный,</w:t>
            </w:r>
          </w:p>
          <w:p w14:paraId="5DB259F4" w14:textId="77777777" w:rsidR="00973C97" w:rsidRPr="00973C97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первый,</w:t>
            </w:r>
          </w:p>
          <w:p w14:paraId="1E31BC43" w14:textId="77777777" w:rsidR="00973C97" w:rsidRPr="00973C97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лучший друг ребят.</w:t>
            </w:r>
          </w:p>
          <w:p w14:paraId="751008EA" w14:textId="77777777" w:rsidR="00973C97" w:rsidRPr="00973C97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 никак нельзя без книжки,</w:t>
            </w:r>
          </w:p>
          <w:p w14:paraId="0332EA27" w14:textId="77777777" w:rsidR="00973C97" w:rsidRPr="00973C97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никак нельзя без книжки! –</w:t>
            </w:r>
          </w:p>
          <w:p w14:paraId="534D986F" w14:textId="77777777" w:rsidR="00973C97" w:rsidRPr="00973C97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ребята говорят.</w:t>
            </w:r>
          </w:p>
          <w:p w14:paraId="62DDB1FE" w14:textId="77777777" w:rsidR="00973C97" w:rsidRPr="00973C97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23BAE" w14:textId="7A729EAE" w:rsidR="00973C97" w:rsidRPr="00973C97" w:rsidRDefault="00973C97" w:rsidP="0097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 мне вчера почтальон Печкин прислал 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сказал, чтобы я вам его передала. Давайте 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 прочитаем что же там.</w:t>
            </w:r>
          </w:p>
          <w:p w14:paraId="66B87D51" w14:textId="65F6317A" w:rsidR="00973C97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открывает конверт)</w:t>
            </w:r>
          </w:p>
          <w:p w14:paraId="30D4F275" w14:textId="77777777" w:rsidR="00973C97" w:rsidRPr="00973C97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FF24B" w14:textId="5171B1CF" w:rsidR="00973C97" w:rsidRDefault="00973C97" w:rsidP="00973C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3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«Дорогой друг! Прими от меня мой горячий привет! Желаю успехов и побед»</w:t>
            </w:r>
          </w:p>
          <w:p w14:paraId="11BF32C9" w14:textId="5D66A823" w:rsidR="00973C97" w:rsidRDefault="00973C97" w:rsidP="00973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-Интересно от кого это письмо, как вы думаете</w:t>
            </w:r>
            <w:r w:rsidRPr="0097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464D26FF" w14:textId="79EC66C8" w:rsidR="00973C97" w:rsidRPr="00973C97" w:rsidRDefault="00973C97" w:rsidP="00973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тут есть подпись, только я не могу в ней разобраться. </w:t>
            </w:r>
          </w:p>
          <w:p w14:paraId="6177949B" w14:textId="066B0303" w:rsidR="00973C97" w:rsidRDefault="00973C97" w:rsidP="0097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(стук в дверь, кто-то протягивает руку с еще одним письмом)</w:t>
            </w:r>
          </w:p>
          <w:p w14:paraId="525F36BF" w14:textId="34C8E074" w:rsidR="00973C97" w:rsidRDefault="00973C97" w:rsidP="0097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-Посмотрите скорей, похоже почтальон принес нам еще одно письмо, может быть сейчас нам станет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нятно от кого она.</w:t>
            </w:r>
          </w:p>
          <w:p w14:paraId="19579204" w14:textId="69AFA7CB" w:rsidR="00973C97" w:rsidRPr="00973C97" w:rsidRDefault="00973C97" w:rsidP="0097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открывает письмо)</w:t>
            </w:r>
          </w:p>
          <w:p w14:paraId="3AC3D47A" w14:textId="77777777" w:rsidR="00973C97" w:rsidRPr="00973C97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B8D4B" w14:textId="506A5BF7" w:rsidR="00973C97" w:rsidRPr="00973C97" w:rsidRDefault="00811274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друзья, извините что не представился,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вылетело из головы, но я приготовил для вас кроссворд, что бы вы могли сами догадаться</w:t>
            </w:r>
          </w:p>
          <w:p w14:paraId="22C83929" w14:textId="77777777" w:rsidR="00973C97" w:rsidRPr="00973C97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AC631" w14:textId="7645953C" w:rsidR="005362B7" w:rsidRPr="000C115B" w:rsidRDefault="00973C97" w:rsidP="00973C9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разгадывают кроссворд)</w:t>
            </w:r>
          </w:p>
        </w:tc>
        <w:tc>
          <w:tcPr>
            <w:tcW w:w="3826" w:type="dxa"/>
            <w:shd w:val="clear" w:color="auto" w:fill="auto"/>
          </w:tcPr>
          <w:p w14:paraId="2222464E" w14:textId="5FC5D30A" w:rsidR="005362B7" w:rsidRPr="000C115B" w:rsidRDefault="0067672A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стихотворение</w:t>
            </w:r>
          </w:p>
        </w:tc>
      </w:tr>
      <w:tr w:rsidR="005362B7" w:rsidRPr="000C115B" w14:paraId="1B3A2658" w14:textId="77777777" w:rsidTr="00BB5586">
        <w:trPr>
          <w:trHeight w:val="535"/>
        </w:trPr>
        <w:tc>
          <w:tcPr>
            <w:tcW w:w="567" w:type="dxa"/>
            <w:shd w:val="clear" w:color="auto" w:fill="BFBFBF" w:themeFill="background1" w:themeFillShade="BF"/>
          </w:tcPr>
          <w:p w14:paraId="65B66886" w14:textId="33379359" w:rsidR="005362B7" w:rsidRPr="000C115B" w:rsidRDefault="007E5004" w:rsidP="00536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21D4B732" w14:textId="081E05D7" w:rsidR="005362B7" w:rsidRPr="000C115B" w:rsidRDefault="00C42716" w:rsidP="00A442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целеполагания</w:t>
            </w:r>
          </w:p>
        </w:tc>
        <w:tc>
          <w:tcPr>
            <w:tcW w:w="3261" w:type="dxa"/>
            <w:shd w:val="clear" w:color="auto" w:fill="auto"/>
          </w:tcPr>
          <w:p w14:paraId="330BEDD6" w14:textId="74407051" w:rsidR="005362B7" w:rsidRPr="000C115B" w:rsidRDefault="00C42716" w:rsidP="00A44272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Понимание смысла, знач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 xml:space="preserve">мость предлагаемой темы </w:t>
            </w:r>
            <w:r w:rsidR="00BC7A2A" w:rsidRPr="000C115B">
              <w:rPr>
                <w:rFonts w:ascii="Times New Roman" w:hAnsi="Times New Roman" w:cs="Times New Roman"/>
                <w:sz w:val="24"/>
                <w:szCs w:val="24"/>
              </w:rPr>
              <w:t xml:space="preserve">каждым учащимся 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(что ко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кретно буд</w:t>
            </w:r>
            <w:r w:rsidR="00BC7A2A" w:rsidRPr="000C11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на </w:t>
            </w:r>
            <w:r w:rsidR="006A1D60" w:rsidRPr="000C115B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6A1D60" w:rsidRPr="000C11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1D60" w:rsidRPr="000C115B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 xml:space="preserve"> и зачем мне это надо) ч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рез формулирование задач занятия.</w:t>
            </w:r>
          </w:p>
          <w:p w14:paraId="7884BCD2" w14:textId="29300956" w:rsidR="00365E9A" w:rsidRPr="000C115B" w:rsidRDefault="00365E9A" w:rsidP="00A44272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Выработка собственного отношения к теме </w:t>
            </w:r>
          </w:p>
        </w:tc>
        <w:tc>
          <w:tcPr>
            <w:tcW w:w="5670" w:type="dxa"/>
            <w:shd w:val="clear" w:color="auto" w:fill="auto"/>
          </w:tcPr>
          <w:p w14:paraId="06377615" w14:textId="77777777" w:rsidR="00811274" w:rsidRPr="00811274" w:rsidRDefault="00811274" w:rsidP="00811274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Кроссворд</w:t>
            </w:r>
          </w:p>
          <w:p w14:paraId="2A41BAFF" w14:textId="77777777" w:rsidR="00811274" w:rsidRPr="00811274" w:rsidRDefault="00811274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Любимый журнал дяди Фёдора. (Мурзилка).</w:t>
            </w:r>
          </w:p>
          <w:p w14:paraId="0813555D" w14:textId="77777777" w:rsidR="00811274" w:rsidRPr="00811274" w:rsidRDefault="00811274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Средство передвижения, о котором мечтал почт</w:t>
            </w: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льон Печкин. (Велосипед).</w:t>
            </w:r>
          </w:p>
          <w:p w14:paraId="6E2FE3AB" w14:textId="77777777" w:rsidR="00811274" w:rsidRPr="00811274" w:rsidRDefault="00811274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Название деревни, в которой жили Шарик и </w:t>
            </w:r>
            <w:proofErr w:type="spellStart"/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роскин</w:t>
            </w:r>
            <w:proofErr w:type="spellEnd"/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(Простоквашино).</w:t>
            </w:r>
          </w:p>
          <w:p w14:paraId="6B238A29" w14:textId="77777777" w:rsidR="00811274" w:rsidRPr="00811274" w:rsidRDefault="00811274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Какого героя нашли в апельсинах? (Чебурашку)</w:t>
            </w:r>
          </w:p>
          <w:p w14:paraId="18F64B25" w14:textId="77777777" w:rsidR="00811274" w:rsidRPr="00811274" w:rsidRDefault="00811274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Кто из героев задавал вопрос «Кто там?», усл</w:t>
            </w: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 стук в дверь? (Галчонок)</w:t>
            </w:r>
          </w:p>
          <w:p w14:paraId="0E33DEF6" w14:textId="58AFCC31" w:rsidR="00811274" w:rsidRDefault="00811274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 каком городе жил дядя Фёдор с родителями. (Москва).</w:t>
            </w:r>
          </w:p>
          <w:p w14:paraId="6B394B04" w14:textId="5FD9AE5E" w:rsidR="00E30163" w:rsidRDefault="00E30163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E3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Простоквашино живет, Службу там свою несет, Почта-дом стоит у речки. Почтальон в ней — дядя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C42029D" w14:textId="25D24C4C" w:rsidR="00E30163" w:rsidRPr="00811274" w:rsidRDefault="00E30163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E3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кота из Простоквашино. (</w:t>
            </w:r>
            <w:proofErr w:type="spellStart"/>
            <w:r w:rsidRPr="00E3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E3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6E610948" w14:textId="035F27F8" w:rsidR="00811274" w:rsidRPr="00811274" w:rsidRDefault="00E30163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811274"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кличку галчонка. (</w:t>
            </w:r>
            <w:proofErr w:type="spellStart"/>
            <w:r w:rsidR="00811274"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Хватайка</w:t>
            </w:r>
            <w:proofErr w:type="spellEnd"/>
            <w:r w:rsidR="00811274"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7BF8378D" w14:textId="2B87B593" w:rsidR="00811274" w:rsidRPr="00811274" w:rsidRDefault="00811274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80AF7" w14:textId="77777777" w:rsidR="00811274" w:rsidRPr="00811274" w:rsidRDefault="00811274" w:rsidP="00811274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9918E" w14:textId="77777777" w:rsidR="00811274" w:rsidRPr="00811274" w:rsidRDefault="00811274" w:rsidP="00811274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(Дети, отгадав кроссворд, получают слово Успе</w:t>
            </w: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ский)</w:t>
            </w:r>
          </w:p>
          <w:p w14:paraId="3561B6C0" w14:textId="77777777" w:rsidR="00811274" w:rsidRPr="00811274" w:rsidRDefault="00811274" w:rsidP="00811274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CA624" w14:textId="7946CC18" w:rsidR="00811274" w:rsidRDefault="00811274" w:rsidP="00811274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-Итак, ребята. Так кто же нам прислал это письмо</w:t>
            </w: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2C10AF61" w14:textId="474EADDD" w:rsidR="0067672A" w:rsidRPr="00E30163" w:rsidRDefault="0067672A" w:rsidP="00811274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 зачем</w:t>
            </w:r>
            <w:r w:rsidRPr="00E3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32A27E2F" w14:textId="35BC5B47" w:rsidR="00811274" w:rsidRDefault="00811274" w:rsidP="00811274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мы будем сегодня говорить</w:t>
            </w:r>
            <w:r w:rsidRPr="0081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73291EB2" w14:textId="1D27D0FB" w:rsidR="00AE599B" w:rsidRPr="00CB5B11" w:rsidRDefault="00811274" w:rsidP="00AE599B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будем делать</w:t>
            </w:r>
            <w:r w:rsidRPr="00CB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1526E625" w14:textId="22D51EE0" w:rsidR="002C4C04" w:rsidRPr="002C4C04" w:rsidRDefault="002C4C04" w:rsidP="002C4C04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-Пригодится ли нам это в жизни</w:t>
            </w:r>
            <w:r w:rsidRPr="002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541F3593" w14:textId="77777777" w:rsidR="00AE599B" w:rsidRDefault="00AE599B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AC64F" w14:textId="0AD30A7D" w:rsidR="00AE599B" w:rsidRDefault="00AE599B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-Все верно, сегодняшнее занятие мы посветим к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режному отношению к книгам</w:t>
            </w:r>
          </w:p>
          <w:p w14:paraId="0B4FF5B4" w14:textId="77777777" w:rsidR="00AE599B" w:rsidRDefault="00AE599B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любви читательской жизни </w:t>
            </w:r>
          </w:p>
          <w:p w14:paraId="5FC1D314" w14:textId="77777777" w:rsidR="00AE599B" w:rsidRDefault="00AE599B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конечно же поэту Эдуарду Николаевичу успе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скому.</w:t>
            </w:r>
          </w:p>
          <w:p w14:paraId="174CC552" w14:textId="1C009184" w:rsidR="00CB5B11" w:rsidRPr="000C115B" w:rsidRDefault="00CB5B11" w:rsidP="0081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книги и поэты это составляющая культуры. Именно этим мы сегодня с вами и займемся. Пр</w:t>
            </w:r>
            <w:r w:rsidRPr="00CB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никнемся в эту культуру</w:t>
            </w:r>
          </w:p>
        </w:tc>
        <w:tc>
          <w:tcPr>
            <w:tcW w:w="3826" w:type="dxa"/>
            <w:shd w:val="clear" w:color="auto" w:fill="auto"/>
          </w:tcPr>
          <w:p w14:paraId="24AE5F2F" w14:textId="77777777" w:rsidR="005362B7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Разгадывают кроссворд</w:t>
            </w:r>
          </w:p>
          <w:p w14:paraId="4DF17D54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82AA2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0611B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C01D6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ADEEE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7F5B3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1FCDB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D56F6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017C7C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EFB7A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97968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9FB81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E26776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7A1D7" w14:textId="77777777" w:rsidR="007E6A18" w:rsidRDefault="007E6A18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Успенский</w:t>
            </w:r>
          </w:p>
          <w:p w14:paraId="1C416408" w14:textId="77777777" w:rsidR="0067672A" w:rsidRDefault="0067672A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26BFE1" w14:textId="77777777" w:rsidR="0067672A" w:rsidRDefault="0067672A" w:rsidP="006D54F8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AB5CD" w14:textId="521EF5F4" w:rsidR="0067672A" w:rsidRDefault="0067672A" w:rsidP="0067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-Эдуард Николаевич Успенский</w:t>
            </w:r>
          </w:p>
          <w:p w14:paraId="156773C9" w14:textId="77777777" w:rsidR="0067672A" w:rsidRDefault="0067672A" w:rsidP="0067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-Хотел заинтересовать читателей своими произведениями, показать красоту поэзии.</w:t>
            </w:r>
          </w:p>
          <w:p w14:paraId="4DCB5548" w14:textId="7C4CD816" w:rsidR="0067672A" w:rsidRDefault="0067672A" w:rsidP="0067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-Будем говорить о </w:t>
            </w:r>
            <w:r w:rsidR="0084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произведениях, об авторе, об отношении человека к книге.</w:t>
            </w:r>
          </w:p>
          <w:p w14:paraId="773A862B" w14:textId="6CBD904D" w:rsidR="0084158C" w:rsidRPr="0067672A" w:rsidRDefault="0084158C" w:rsidP="0067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-конечно пригодится, если мы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 больше читать, мы будем больше знать.</w:t>
            </w:r>
          </w:p>
        </w:tc>
      </w:tr>
      <w:tr w:rsidR="00A57595" w:rsidRPr="000C115B" w14:paraId="62D5729E" w14:textId="77777777" w:rsidTr="00BB5586">
        <w:trPr>
          <w:trHeight w:val="77"/>
        </w:trPr>
        <w:tc>
          <w:tcPr>
            <w:tcW w:w="15451" w:type="dxa"/>
            <w:gridSpan w:val="5"/>
            <w:shd w:val="clear" w:color="auto" w:fill="BFBFBF" w:themeFill="background1" w:themeFillShade="BF"/>
          </w:tcPr>
          <w:p w14:paraId="0001DF05" w14:textId="47EA6DD5" w:rsidR="00A57595" w:rsidRPr="000C115B" w:rsidRDefault="00A57595" w:rsidP="00FE35C4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II. Основная часть</w:t>
            </w:r>
          </w:p>
        </w:tc>
      </w:tr>
      <w:tr w:rsidR="005362B7" w:rsidRPr="000C115B" w14:paraId="0EA026A3" w14:textId="77777777" w:rsidTr="00BB5586">
        <w:tc>
          <w:tcPr>
            <w:tcW w:w="567" w:type="dxa"/>
            <w:shd w:val="clear" w:color="auto" w:fill="BFBFBF" w:themeFill="background1" w:themeFillShade="BF"/>
          </w:tcPr>
          <w:p w14:paraId="6947C817" w14:textId="3E8A8B11" w:rsidR="005362B7" w:rsidRPr="000C115B" w:rsidRDefault="007E5004" w:rsidP="00536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01D40C53" w14:textId="7456E505" w:rsidR="005362B7" w:rsidRPr="000C115B" w:rsidRDefault="007C59B7" w:rsidP="00A442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5362B7"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 и способов действий</w:t>
            </w:r>
            <w:r w:rsidR="00DA2D55" w:rsidRPr="000C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713B040C" w14:textId="77777777" w:rsidR="005F5CD7" w:rsidRPr="000C115B" w:rsidRDefault="00C42716" w:rsidP="00A44272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Ученики обсуждают уче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ную задачу, предлагают сп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 xml:space="preserve">собы ее решения. </w:t>
            </w:r>
          </w:p>
          <w:p w14:paraId="285F6FCB" w14:textId="77777777" w:rsidR="005F5CD7" w:rsidRPr="000C115B" w:rsidRDefault="005F5CD7" w:rsidP="00A44272">
            <w:pPr>
              <w:pStyle w:val="a8"/>
              <w:numPr>
                <w:ilvl w:val="0"/>
                <w:numId w:val="16"/>
              </w:numPr>
              <w:tabs>
                <w:tab w:val="left" w:pos="219"/>
              </w:tabs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2716" w:rsidRPr="000C115B">
              <w:rPr>
                <w:rFonts w:ascii="Times New Roman" w:hAnsi="Times New Roman" w:cs="Times New Roman"/>
                <w:sz w:val="24"/>
                <w:szCs w:val="24"/>
              </w:rPr>
              <w:t>иалог, подводящий к о</w:t>
            </w:r>
            <w:r w:rsidR="00C42716" w:rsidRPr="000C11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2716" w:rsidRPr="000C115B">
              <w:rPr>
                <w:rFonts w:ascii="Times New Roman" w:hAnsi="Times New Roman" w:cs="Times New Roman"/>
                <w:sz w:val="24"/>
                <w:szCs w:val="24"/>
              </w:rPr>
              <w:t>крытию знания;</w:t>
            </w:r>
          </w:p>
          <w:p w14:paraId="3EE98A32" w14:textId="131B11F1" w:rsidR="005362B7" w:rsidRPr="007E6A18" w:rsidRDefault="005362B7" w:rsidP="007E6A18">
            <w:pPr>
              <w:tabs>
                <w:tab w:val="left" w:pos="219"/>
              </w:tabs>
              <w:spacing w:after="0" w:line="240" w:lineRule="auto"/>
              <w:ind w:lef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5681A1B6" w14:textId="77777777" w:rsidR="0043124A" w:rsidRPr="0043124A" w:rsidRDefault="0043124A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1:</w:t>
            </w:r>
          </w:p>
          <w:p w14:paraId="2D8FE2D5" w14:textId="77777777" w:rsidR="0043124A" w:rsidRPr="0043124A" w:rsidRDefault="0043124A" w:rsidP="0043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читать.</w:t>
            </w:r>
          </w:p>
          <w:p w14:paraId="389AF05E" w14:textId="77777777" w:rsidR="0043124A" w:rsidRPr="0043124A" w:rsidRDefault="0043124A" w:rsidP="0043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этом каждый должен знать.</w:t>
            </w:r>
          </w:p>
          <w:p w14:paraId="581840E9" w14:textId="77777777" w:rsidR="0043124A" w:rsidRPr="0043124A" w:rsidRDefault="0043124A" w:rsidP="0043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Маршак и Михалков</w:t>
            </w:r>
          </w:p>
          <w:p w14:paraId="6468DFE4" w14:textId="77777777" w:rsidR="0043124A" w:rsidRPr="0043124A" w:rsidRDefault="0043124A" w:rsidP="0043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удивят без лишних слов.</w:t>
            </w:r>
          </w:p>
          <w:p w14:paraId="638BB78B" w14:textId="39D62AD3" w:rsidR="0043124A" w:rsidRPr="0043124A" w:rsidRDefault="0043124A" w:rsidP="0043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Ребенок 2:</w:t>
            </w:r>
          </w:p>
          <w:p w14:paraId="4F4ACAA7" w14:textId="77777777" w:rsidR="0043124A" w:rsidRPr="0043124A" w:rsidRDefault="0043124A" w:rsidP="0043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 вот уж много лет</w:t>
            </w:r>
          </w:p>
          <w:p w14:paraId="47C94936" w14:textId="77777777" w:rsidR="0043124A" w:rsidRPr="0043124A" w:rsidRDefault="0043124A" w:rsidP="0043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 детей приятный дед.</w:t>
            </w:r>
          </w:p>
          <w:p w14:paraId="79EE4C04" w14:textId="77777777" w:rsidR="0043124A" w:rsidRPr="0043124A" w:rsidRDefault="0043124A" w:rsidP="0043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Успенский нам знаком.</w:t>
            </w:r>
          </w:p>
          <w:p w14:paraId="5053132D" w14:textId="25D85B2D" w:rsidR="0043124A" w:rsidRDefault="0043124A" w:rsidP="0043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этом речь мы поведём.</w:t>
            </w:r>
          </w:p>
          <w:p w14:paraId="782EA35D" w14:textId="303E14B5" w:rsidR="003E0980" w:rsidRDefault="003E0980" w:rsidP="0043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5A517" w14:textId="0C9B614E" w:rsidR="0043124A" w:rsidRDefault="003E0980" w:rsidP="003E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Николаевич Успенский родился 22 декабря 1937 году в Московской области.</w:t>
            </w:r>
          </w:p>
          <w:p w14:paraId="3FF0968C" w14:textId="0FAE0FBA" w:rsidR="003E0980" w:rsidRPr="0043124A" w:rsidRDefault="003E0980" w:rsidP="003E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 есть скоро у него будет день рождение.</w:t>
            </w:r>
          </w:p>
          <w:p w14:paraId="07E8ADA9" w14:textId="20E75D5A" w:rsidR="0043124A" w:rsidRPr="0043124A" w:rsidRDefault="0043124A" w:rsidP="003E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 Эдик озорным мальчишкой, получал плохие о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метки и всякий раз решал, что с понедельника начнёт учиться на «5». Но не желал всю жизнь быть двоечником. В глубине души он мечтал стать акад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миком или министром. Наступал понедельник, сл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чались какие-то дела и … двойки появлялись снова до тех пор, пока с ним не </w:t>
            </w:r>
            <w:r w:rsidR="003E0980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произошёл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случай.</w:t>
            </w:r>
          </w:p>
          <w:p w14:paraId="7597B73E" w14:textId="4CDB0C6C" w:rsidR="003E0980" w:rsidRDefault="003E0980" w:rsidP="003E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Как-то он сломал ногу и попал в больницу. К удивлению </w:t>
            </w:r>
            <w:r w:rsidR="00AE599B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окружающих,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попросил родителей пр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учебники и стал заниматься. Да так упорно, что смог поступить в авиационный институт и стать инженером. Три года проработал Эдуард Никола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 по специальности, но понял, что делает не своё дело.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41E0405B" w14:textId="2CAFF6B1" w:rsidR="0043124A" w:rsidRPr="0043124A" w:rsidRDefault="0043124A" w:rsidP="003E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Успенский решил стать взрослым юмор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стом. Потом быстро переквалифицировался и стал детским писателем.</w:t>
            </w:r>
          </w:p>
          <w:p w14:paraId="6C62DFE3" w14:textId="77777777" w:rsidR="0043124A" w:rsidRPr="0043124A" w:rsidRDefault="0043124A" w:rsidP="003E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летом работал он в пионерском лагере, читал детям интересные книжки, а скучные никто и слушать не хотел. Тогда Успенский начал рассказ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свою сказку.</w:t>
            </w:r>
          </w:p>
          <w:p w14:paraId="2833EB6C" w14:textId="77777777" w:rsidR="0043124A" w:rsidRPr="0043124A" w:rsidRDefault="0043124A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B4DB2" w14:textId="77777777" w:rsidR="0043124A" w:rsidRPr="0043124A" w:rsidRDefault="0043124A" w:rsidP="003E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одном городе жил крокодил по имени Гена, а р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ботал он в зоопарке крокодилом.</w:t>
            </w:r>
          </w:p>
          <w:p w14:paraId="7A40A018" w14:textId="77777777" w:rsidR="0043124A" w:rsidRPr="0043124A" w:rsidRDefault="0043124A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AB16E" w14:textId="77777777" w:rsidR="0043124A" w:rsidRPr="0043124A" w:rsidRDefault="0043124A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 1966 году появилась книга «Крокодил Гена и его друзья», прославившая писателя.</w:t>
            </w:r>
          </w:p>
          <w:p w14:paraId="78859469" w14:textId="77777777" w:rsidR="0043124A" w:rsidRPr="0043124A" w:rsidRDefault="0043124A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B7CFA" w14:textId="37BBD198" w:rsidR="0043124A" w:rsidRPr="003E0980" w:rsidRDefault="0043124A" w:rsidP="003E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писатель был маленький, у него была люб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мая игрушка. Уши большие, хвост пуговкой, не поймешь не то заяц, не то собака. </w:t>
            </w:r>
            <w:r w:rsidR="003E0980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Словом,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неизвес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науке зверь, </w:t>
            </w:r>
            <w:r w:rsidR="003E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наверное, уже догадались о ком идет речь</w:t>
            </w:r>
            <w:r w:rsidR="003E0980" w:rsidRPr="003E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3164DF9" w14:textId="28EE4105" w:rsidR="0043124A" w:rsidRDefault="003E0980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-Давайте проверим верны ли ваши предполож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57411769" w14:textId="62616F44" w:rsidR="00EC29C2" w:rsidRPr="0043124A" w:rsidRDefault="00EC29C2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(начинает играть песня)</w:t>
            </w:r>
          </w:p>
          <w:p w14:paraId="69BA2A69" w14:textId="3B648884" w:rsidR="0043124A" w:rsidRDefault="0043124A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«ЧЕБУРАШКА»</w:t>
            </w:r>
          </w:p>
          <w:p w14:paraId="1AD5F0B2" w14:textId="77777777" w:rsidR="003E0980" w:rsidRPr="0043124A" w:rsidRDefault="003E0980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9FFFF" w14:textId="77777777" w:rsidR="0043124A" w:rsidRPr="0043124A" w:rsidRDefault="0043124A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E9FCC" w14:textId="4EF67A50" w:rsidR="0043124A" w:rsidRPr="0043124A" w:rsidRDefault="00EC29C2" w:rsidP="00EC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за Чебурашкой и Геной появились дядя Ф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 и его друзья: кот </w:t>
            </w:r>
            <w:proofErr w:type="spellStart"/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пёс Шарик.</w:t>
            </w:r>
          </w:p>
          <w:p w14:paraId="2F4D5C1D" w14:textId="60BF3D81" w:rsidR="0043124A" w:rsidRDefault="0043124A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12F2E" w14:textId="273CA7E0" w:rsidR="0043124A" w:rsidRPr="0043124A" w:rsidRDefault="00EC29C2" w:rsidP="00EC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ещё Эдуард Успенский был ведущим телеперед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3124A" w:rsidRPr="0043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“Спокойной ночи, малыши!”</w:t>
            </w:r>
          </w:p>
          <w:p w14:paraId="0E9BD96C" w14:textId="77777777" w:rsidR="0043124A" w:rsidRPr="0043124A" w:rsidRDefault="0043124A" w:rsidP="0043124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2738F" w14:textId="5C2C6D1F" w:rsidR="0043124A" w:rsidRDefault="00EC29C2" w:rsidP="00EC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я вас попросила принести </w:t>
            </w:r>
            <w:r w:rsidR="00AE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у вас </w:t>
            </w:r>
            <w:r w:rsid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произведениями </w:t>
            </w:r>
            <w:r w:rsidR="00AE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спенского</w:t>
            </w:r>
            <w:r w:rsid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</w:t>
            </w:r>
            <w:r w:rsid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пожалуйста про эти книги, какие произв</w:t>
            </w:r>
            <w:r w:rsid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 них.</w:t>
            </w:r>
          </w:p>
          <w:p w14:paraId="2F6312EF" w14:textId="00E62A54" w:rsidR="00AE599B" w:rsidRDefault="00AE599B" w:rsidP="00EC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-Прочитали ли вы</w:t>
            </w:r>
            <w:r w:rsidR="00EF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эти произведения</w:t>
            </w:r>
            <w:r w:rsidR="00EF1D21" w:rsidRPr="00EF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18F2858D" w14:textId="7DCC206E" w:rsidR="00EF1D21" w:rsidRDefault="00EF1D21" w:rsidP="00EC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-Если нет, то почему </w:t>
            </w:r>
          </w:p>
          <w:p w14:paraId="1B0527B4" w14:textId="7F0D459A" w:rsidR="00EF1D21" w:rsidRDefault="00EF1D21" w:rsidP="00EC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важно много читать</w:t>
            </w:r>
            <w:r w:rsidRPr="00CB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3B341CE8" w14:textId="7F405D82" w:rsidR="00EF1D21" w:rsidRDefault="00EF1D21" w:rsidP="00EC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-Обратите внимание как выглядят ваши книги</w:t>
            </w:r>
          </w:p>
          <w:p w14:paraId="4B3D6C03" w14:textId="22EAC548" w:rsidR="006A1050" w:rsidRPr="00CB5B11" w:rsidRDefault="00EF1D21" w:rsidP="00EC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-Нужно ли за ними ухаживать? Почему</w:t>
            </w:r>
            <w:r w:rsidRPr="00CB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239F1407" w14:textId="3315AB8F" w:rsidR="00EF1D21" w:rsidRDefault="00EF1D21" w:rsidP="00EC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ухаживаете за своими книгами</w:t>
            </w:r>
            <w:r w:rsidRPr="00EF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1635807" w14:textId="77777777" w:rsidR="00EF1D21" w:rsidRPr="00EF1D21" w:rsidRDefault="00EF1D21" w:rsidP="00EC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19680" w14:textId="1ED3174E" w:rsidR="006A1050" w:rsidRPr="0043124A" w:rsidRDefault="006A1050" w:rsidP="00EC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(Выставка книг)</w:t>
            </w:r>
          </w:p>
          <w:p w14:paraId="206762EE" w14:textId="6B6A62AB" w:rsidR="005362B7" w:rsidRPr="000C115B" w:rsidRDefault="005362B7" w:rsidP="006A1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592FFE3B" w14:textId="77777777" w:rsidR="005362B7" w:rsidRDefault="00AE599B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выступают с заранее подготовленными стихотворени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14:paraId="25417E43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8F4B4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EE23F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9E0DD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6F5A0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5A19C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21DE9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F40A0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F6D9B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0EC75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EF1FC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D832D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E2DD8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6A04C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7138C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76939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C1E85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75924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A86DD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9F597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58038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DF879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20873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90A24F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13712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2C120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04000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C3158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B1564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FE4D5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4CB03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DF9C5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4757BE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7DE5E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1252D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B863E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1EA4B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CD13D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13B34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8F070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18EA4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5DABA" w14:textId="77777777" w:rsidR="0084158C" w:rsidRDefault="0084158C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F06F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-Чебурашка</w:t>
            </w:r>
          </w:p>
          <w:p w14:paraId="4F143A9C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CF55C9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4CA1C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37ADA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E7A15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 песню</w:t>
            </w:r>
          </w:p>
          <w:p w14:paraId="177C2DDA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0A668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A9832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826C2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0E148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C404E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AB0C8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EDA97" w14:textId="77777777" w:rsidR="0084158C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B08DF" w14:textId="00D6C5D2" w:rsidR="0084158C" w:rsidRPr="000C115B" w:rsidRDefault="0084158C" w:rsidP="0084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свои книги,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сказывают про свое отношение к ним.</w:t>
            </w:r>
          </w:p>
        </w:tc>
      </w:tr>
      <w:tr w:rsidR="005362B7" w:rsidRPr="000C115B" w14:paraId="7BD610AB" w14:textId="77777777" w:rsidTr="00BB5586">
        <w:tc>
          <w:tcPr>
            <w:tcW w:w="567" w:type="dxa"/>
            <w:shd w:val="clear" w:color="auto" w:fill="BFBFBF" w:themeFill="background1" w:themeFillShade="BF"/>
          </w:tcPr>
          <w:p w14:paraId="30F6E39A" w14:textId="5094631C" w:rsidR="005362B7" w:rsidRPr="000C115B" w:rsidRDefault="007E5004" w:rsidP="00536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245B4538" w14:textId="77777777" w:rsidR="006A1050" w:rsidRDefault="006A1050" w:rsidP="006A105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Психологическая /</w:t>
            </w:r>
          </w:p>
          <w:p w14:paraId="0A86611E" w14:textId="5C7B3DF3" w:rsidR="005362B7" w:rsidRPr="000C115B" w:rsidRDefault="006A1050" w:rsidP="006A105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физическая разгрузка</w:t>
            </w:r>
          </w:p>
        </w:tc>
        <w:tc>
          <w:tcPr>
            <w:tcW w:w="3261" w:type="dxa"/>
            <w:shd w:val="clear" w:color="auto" w:fill="auto"/>
          </w:tcPr>
          <w:p w14:paraId="4A4BF036" w14:textId="77777777" w:rsidR="006A1050" w:rsidRPr="000C115B" w:rsidRDefault="006A1050" w:rsidP="006A1050">
            <w:pPr>
              <w:pStyle w:val="a8"/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. пауза;</w:t>
            </w:r>
          </w:p>
          <w:p w14:paraId="60486B07" w14:textId="1B7A502E" w:rsidR="005362B7" w:rsidRPr="000C115B" w:rsidRDefault="005362B7" w:rsidP="006A105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4D0C886A" w14:textId="40DDBC37" w:rsidR="006A1050" w:rsidRPr="006A1050" w:rsidRDefault="006A1050" w:rsidP="006A1050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как мы с вами можем поздравить </w:t>
            </w:r>
            <w:proofErr w:type="spellStart"/>
            <w:proofErr w:type="gramStart"/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</w:t>
            </w:r>
            <w:proofErr w:type="spellEnd"/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</w:t>
            </w:r>
            <w:proofErr w:type="gramEnd"/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такой знаменательной датой? </w:t>
            </w:r>
          </w:p>
          <w:p w14:paraId="74DA2F0F" w14:textId="77777777" w:rsidR="006A1050" w:rsidRPr="006A1050" w:rsidRDefault="006A1050" w:rsidP="006A1050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4C4982" w14:textId="2F23967E" w:rsidR="006A1050" w:rsidRDefault="006A1050" w:rsidP="006A1050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встанем и исполним песню на его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хи, при этом повторять за мной движения.</w:t>
            </w:r>
          </w:p>
          <w:p w14:paraId="2B069209" w14:textId="10EAE61A" w:rsidR="006A1050" w:rsidRDefault="006A1050" w:rsidP="006A1050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готовы</w:t>
            </w:r>
            <w:r w:rsidRPr="00CB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1E8A3D41" w14:textId="7CB3A3C4" w:rsidR="006A1050" w:rsidRPr="00CB5B11" w:rsidRDefault="006A1050" w:rsidP="006A1050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Поехали!</w:t>
            </w:r>
          </w:p>
          <w:p w14:paraId="16ACF232" w14:textId="77777777" w:rsidR="006A1050" w:rsidRPr="006A1050" w:rsidRDefault="006A1050" w:rsidP="006A1050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9E197" w14:textId="3D417912" w:rsidR="005362B7" w:rsidRPr="000C115B" w:rsidRDefault="006A1050" w:rsidP="00403C7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«ГОЛУБОЙ ВАГОН»</w:t>
            </w:r>
          </w:p>
        </w:tc>
        <w:tc>
          <w:tcPr>
            <w:tcW w:w="3826" w:type="dxa"/>
            <w:shd w:val="clear" w:color="auto" w:fill="auto"/>
          </w:tcPr>
          <w:p w14:paraId="2619A50D" w14:textId="058EB7CF" w:rsidR="006A1050" w:rsidRPr="006A1050" w:rsidRDefault="006A1050" w:rsidP="006A1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Спеть песни, прочитать его стихи, изготовить </w:t>
            </w:r>
            <w:proofErr w:type="gramStart"/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пода-рок</w:t>
            </w:r>
            <w:proofErr w:type="gramEnd"/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рук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  <w:p w14:paraId="5B703CB7" w14:textId="77777777" w:rsidR="005362B7" w:rsidRPr="000C115B" w:rsidRDefault="005362B7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2B7" w:rsidRPr="000C115B" w14:paraId="69CE1FD2" w14:textId="77777777" w:rsidTr="00BB5586">
        <w:tc>
          <w:tcPr>
            <w:tcW w:w="567" w:type="dxa"/>
            <w:shd w:val="clear" w:color="auto" w:fill="BFBFBF" w:themeFill="background1" w:themeFillShade="BF"/>
          </w:tcPr>
          <w:p w14:paraId="5E4A684E" w14:textId="2568E9BB" w:rsidR="005362B7" w:rsidRPr="000C115B" w:rsidRDefault="007E5004" w:rsidP="00536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67905FA9" w14:textId="4646A6CB" w:rsidR="005362B7" w:rsidRPr="000C115B" w:rsidRDefault="006A1050" w:rsidP="00A442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3261" w:type="dxa"/>
            <w:shd w:val="clear" w:color="auto" w:fill="auto"/>
          </w:tcPr>
          <w:p w14:paraId="28B2C2BE" w14:textId="70CC6DB1" w:rsidR="006A1D60" w:rsidRPr="000C115B" w:rsidRDefault="006A1050" w:rsidP="00A44272">
            <w:pPr>
              <w:tabs>
                <w:tab w:val="left" w:pos="265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этом этапе каждый реб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для себя должен сделать вывод о том, что он уже ум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ет. Первичное закрепление осуществляется при выпо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заданий с коммент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рованием: сначала фро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тально, затем в парах или группах</w:t>
            </w:r>
          </w:p>
        </w:tc>
        <w:tc>
          <w:tcPr>
            <w:tcW w:w="5670" w:type="dxa"/>
            <w:shd w:val="clear" w:color="auto" w:fill="auto"/>
          </w:tcPr>
          <w:p w14:paraId="757F89D0" w14:textId="77777777" w:rsidR="00403C75" w:rsidRDefault="006A1050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писателя порадовало бы, что его </w:t>
            </w:r>
            <w:proofErr w:type="spellStart"/>
            <w:proofErr w:type="gramStart"/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-ведения</w:t>
            </w:r>
            <w:proofErr w:type="gramEnd"/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любите читать, смотреть мультфильмы, созданные по его произведениям. </w:t>
            </w:r>
          </w:p>
          <w:p w14:paraId="24BAB0C0" w14:textId="0AEA1379" w:rsidR="00403C75" w:rsidRDefault="00403C75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наш почтальон это прекрасно знал, поэтому приготовил для вас целый пакет вкусненек, но что бы</w:t>
            </w:r>
            <w:r w:rsidR="002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это получить, нужно сначала очень </w:t>
            </w:r>
            <w:r w:rsidR="002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поработать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112939" w14:textId="09872AAF" w:rsidR="00403C75" w:rsidRDefault="00403C75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разделимся на 2 команды </w:t>
            </w:r>
          </w:p>
          <w:p w14:paraId="1D7AD459" w14:textId="69EAF1BF" w:rsidR="00403C75" w:rsidRDefault="00403C75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команда- Простоквашино </w:t>
            </w:r>
          </w:p>
          <w:p w14:paraId="0BA3D6C1" w14:textId="39E8EC60" w:rsidR="00403C75" w:rsidRDefault="00403C75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команда- </w:t>
            </w:r>
            <w:r w:rsidR="0067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ебурашки</w:t>
            </w:r>
          </w:p>
          <w:p w14:paraId="197F2BD3" w14:textId="1515046E" w:rsidR="002C4C04" w:rsidRDefault="002C4C04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задача по очереди отвечать на вопросы, а я буду записывать баллы на доске.</w:t>
            </w:r>
          </w:p>
          <w:p w14:paraId="0DDEF3D1" w14:textId="5D5456EF" w:rsidR="00403C75" w:rsidRDefault="00403C75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B4358" w14:textId="38D6D51E" w:rsidR="005362B7" w:rsidRDefault="006A1050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проведём викторину по его произвед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ниям.</w:t>
            </w:r>
          </w:p>
          <w:p w14:paraId="2C5F7209" w14:textId="77777777" w:rsidR="009169D6" w:rsidRPr="009169D6" w:rsidRDefault="009169D6" w:rsidP="009169D6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14:paraId="511BC6FD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лет Дяде Федору? (шесть)</w:t>
            </w:r>
          </w:p>
          <w:p w14:paraId="71CD8A4C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Дядя Федор ушел из дома? (кота не разрешили оставить)</w:t>
            </w:r>
          </w:p>
          <w:p w14:paraId="1CE6FD63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породы был Шарик? (дворняжка)</w:t>
            </w:r>
          </w:p>
          <w:p w14:paraId="092C989F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у Дяди Федора появились деньги? (клад нашли)</w:t>
            </w:r>
          </w:p>
          <w:p w14:paraId="6B559C31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купил 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(корову Мурку)</w:t>
            </w:r>
          </w:p>
          <w:p w14:paraId="53A27A98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купил Шарик? (фоторужье)</w:t>
            </w:r>
          </w:p>
          <w:p w14:paraId="66B26ACC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Дядя Федор? (трактор)</w:t>
            </w:r>
          </w:p>
          <w:p w14:paraId="617FF7C7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вытащил Шарика из реки? (Бобрёнок)</w:t>
            </w:r>
          </w:p>
          <w:p w14:paraId="1FF3E942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галчонка назвали 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Хватайкой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(хватал разные вещи и прятал на шкаф)</w:t>
            </w:r>
          </w:p>
          <w:p w14:paraId="4E7D51B7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мог окучивать картошку задними лап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ми? (Шарик)</w:t>
            </w:r>
          </w:p>
          <w:p w14:paraId="08EE0FD7" w14:textId="0ED7457C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награду получил почтальон Печкин от родителей дяди Фёдора? (Велосипед)</w:t>
            </w:r>
          </w:p>
          <w:p w14:paraId="290804F6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чём приехала мама дяди Федора в Пр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стоквашино? (На лыжах)</w:t>
            </w:r>
          </w:p>
          <w:p w14:paraId="7B2E8631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звали родителей дяди Фёдора? (Римма и Дима)</w:t>
            </w:r>
          </w:p>
          <w:p w14:paraId="4BCD414F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звали почтальона Печкина? (Игорь Ив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нович)</w:t>
            </w:r>
          </w:p>
          <w:p w14:paraId="4C35389B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звали телёнка Мурки? (Гаврюша)</w:t>
            </w:r>
          </w:p>
          <w:p w14:paraId="5AA62577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советовал 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дяде Федору есть бутерброд, чтобы было вкуснее? (Колбасой вниз)</w:t>
            </w:r>
          </w:p>
          <w:p w14:paraId="64C652F7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каком музыкальном инструменте играл кот 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(На гитаре)</w:t>
            </w:r>
          </w:p>
          <w:p w14:paraId="023046FC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это слова: «хорошими делами не просл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вишься»? (Старуха Шапокляк)</w:t>
            </w:r>
          </w:p>
          <w:p w14:paraId="11EC4E79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имя собаки, которой крокодил Гена и Чебурашка помогали найти друга. (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Тобик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6EDC661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лет крокодилу Гене? (50 лет)</w:t>
            </w:r>
          </w:p>
          <w:p w14:paraId="7A28E2B8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взялся Чебурашка? (Его привезли из южной страны в коробке с апельсинами)</w:t>
            </w:r>
          </w:p>
          <w:p w14:paraId="355AD97D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называла свою крысу старуха Шапокляк? (Лариска)</w:t>
            </w:r>
          </w:p>
          <w:p w14:paraId="036208FC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тексте лишнее предложение:</w:t>
            </w:r>
          </w:p>
          <w:p w14:paraId="7C1AE1C2" w14:textId="5726562F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одних родителей мальчик был. Звали его дядя Фёдор. Потому что он был очень сер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ёзный и самостоятельный. Он в четыре года читать научился, а в шесть уже сам себе суп варил. В общем, он был очень хороший мальчик. Он очень любил своих домашних животных: хомячка и морскую свинку…»</w:t>
            </w:r>
          </w:p>
          <w:p w14:paraId="612D8E21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тексте лишнее предложение:</w:t>
            </w:r>
          </w:p>
          <w:p w14:paraId="7568734C" w14:textId="00C2479D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«Теперь Гена, Галя и Чебурашка почти ка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дый вечер проводили вместе. После работы они собирались у крокодила дома, мирно б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седовали, пили кофе и играли в крестики-нолики. Иногда даже болтали по мобильному телефону с друзьями из Мадагаскара. И всё-таки Чебурашке не верилось, что у него наконец появились настоящие друзья…»</w:t>
            </w:r>
          </w:p>
          <w:p w14:paraId="141D166A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из героев мог подать следующие объя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ления?</w:t>
            </w:r>
          </w:p>
          <w:p w14:paraId="638FDC25" w14:textId="220AAD8A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Атдам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харошые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васпитаную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крысу. Кличка Лариса. 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Акрас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серый. Хвост - 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сантеметраф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(Старуха Шапокляк)</w:t>
            </w:r>
          </w:p>
          <w:p w14:paraId="23AD6250" w14:textId="1D947301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«Реализую молокопродукты высокого кач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ства. Ферма «Мурка LTD» (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DCA7745" w14:textId="4F6F281D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«Продаю ружьё для фотоохоты. Недорого» (Шарик)</w:t>
            </w:r>
          </w:p>
          <w:p w14:paraId="1EDACE92" w14:textId="21A290AE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«Предлагаю почтовые услуги: вынос газет и журналов, разнос посылок, вручение тел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и писем. Оплата: чашка чаю с бара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и другими вкусными вещами» (Почт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льон Печкин)</w:t>
            </w:r>
          </w:p>
          <w:p w14:paraId="71036CEC" w14:textId="0D54A726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«Организую курсы разговорного русского языка. Обучаю фразам: «Кто там?», «Это я - почтальон Печкин» (Галчонок)</w:t>
            </w:r>
          </w:p>
          <w:p w14:paraId="75B3E3E0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лишнего персонажа.</w:t>
            </w:r>
          </w:p>
          <w:p w14:paraId="76A7D2B4" w14:textId="247EC8DD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 Федор</w:t>
            </w:r>
          </w:p>
          <w:p w14:paraId="25B4CCA9" w14:textId="30492797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Гаврюша</w:t>
            </w:r>
          </w:p>
          <w:p w14:paraId="683022A3" w14:textId="5AD0FFFE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Печкин</w:t>
            </w:r>
          </w:p>
          <w:p w14:paraId="36F9B163" w14:textId="66597C38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Булочкин</w:t>
            </w:r>
            <w:proofErr w:type="spellEnd"/>
          </w:p>
          <w:p w14:paraId="094FA859" w14:textId="77777777" w:rsidR="00403C75" w:rsidRDefault="00403C75" w:rsidP="0040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F8DC8" w14:textId="03352020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Вера</w:t>
            </w:r>
          </w:p>
          <w:p w14:paraId="08799141" w14:textId="6F1F068E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 Гена</w:t>
            </w:r>
          </w:p>
          <w:p w14:paraId="5F2976C2" w14:textId="36B2E224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Старуха Шапокляк</w:t>
            </w:r>
          </w:p>
          <w:p w14:paraId="0FED7844" w14:textId="6C8780A3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</w:p>
          <w:p w14:paraId="242B7A75" w14:textId="77777777" w:rsidR="009169D6" w:rsidRPr="009169D6" w:rsidRDefault="009169D6" w:rsidP="009169D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963D6" w14:textId="2D465E8B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 Яга</w:t>
            </w:r>
          </w:p>
          <w:p w14:paraId="5CE6909D" w14:textId="5F70A357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Галчонок 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Хватайка</w:t>
            </w:r>
            <w:proofErr w:type="spellEnd"/>
          </w:p>
          <w:p w14:paraId="76B75626" w14:textId="135A806E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Кикимора Болотная</w:t>
            </w:r>
          </w:p>
          <w:p w14:paraId="6F362B2E" w14:textId="25CAD420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Соловей-Разбойник</w:t>
            </w:r>
          </w:p>
          <w:p w14:paraId="3D72027F" w14:textId="77777777" w:rsidR="00403C75" w:rsidRDefault="00403C75" w:rsidP="0040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D2B18" w14:textId="462B5CB2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 Федор</w:t>
            </w:r>
          </w:p>
          <w:p w14:paraId="1CC86113" w14:textId="03A9DF5E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 Гена</w:t>
            </w:r>
          </w:p>
          <w:p w14:paraId="274396DC" w14:textId="714C1366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Железный Дровосек</w:t>
            </w:r>
          </w:p>
          <w:p w14:paraId="6895E0B0" w14:textId="150D8070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 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</w:p>
          <w:p w14:paraId="58D9A1B8" w14:textId="77777777" w:rsidR="009169D6" w:rsidRPr="009169D6" w:rsidRDefault="009169D6" w:rsidP="009169D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EE9FC" w14:textId="77777777" w:rsidR="009169D6" w:rsidRP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Угадайте, чей фотопортрет сделал Шарик?</w:t>
            </w:r>
          </w:p>
          <w:p w14:paraId="72572A51" w14:textId="7136E742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навстречу им какой - то дядя бежит. Рум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такой, в шапке. Лет пятидесяти с хвост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ком… (Печкин)</w:t>
            </w:r>
          </w:p>
          <w:p w14:paraId="4DB5320E" w14:textId="77777777" w:rsidR="00403C75" w:rsidRDefault="009169D6" w:rsidP="00403C7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комнате появился какой - то неизвестный зверь.</w:t>
            </w:r>
          </w:p>
          <w:p w14:paraId="1EC103CC" w14:textId="178B151A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был коричневый с большими вытар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щенными глазами и коротким пушистым хвостом… (Чебурашка)</w:t>
            </w:r>
          </w:p>
          <w:p w14:paraId="1F1465AF" w14:textId="77777777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был очень серьезный и самостоятельный. В четыре года читать научился, а в шесть уже сам себе суп варил... У него спереди волосы торчком, как будто корова его лизнула. (Дядя Федор)</w:t>
            </w:r>
          </w:p>
          <w:p w14:paraId="01BFB06A" w14:textId="77777777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Барсиком меня звали, и Пушком, Оболт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сом. Только всё мне это не нравится. Я хочу фамилию иметь… (</w:t>
            </w:r>
            <w:proofErr w:type="spellStart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EE32A58" w14:textId="18DF3A02" w:rsidR="009169D6" w:rsidRPr="00403C75" w:rsidRDefault="009169D6" w:rsidP="00403C75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утро он просыпался в своей мален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квартире, умывался, завтракал и отпра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лялся на работу в зоопарк. Дома он читал г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зеты, курил трубку и весь вечер играл сам с собой в крестики-нолики. (Крокодил Гена)</w:t>
            </w:r>
          </w:p>
          <w:p w14:paraId="5A72EB56" w14:textId="77777777" w:rsidR="009169D6" w:rsidRDefault="009169D6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1C73F" w14:textId="5039F692" w:rsidR="0067672A" w:rsidRDefault="002C4C04" w:rsidP="0067672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-Молодцы!</w:t>
            </w:r>
          </w:p>
          <w:p w14:paraId="44F162FA" w14:textId="16FD4AD3" w:rsidR="002C4C04" w:rsidRPr="000C115B" w:rsidRDefault="002C4C04" w:rsidP="002C4C04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(подведение итогов)</w:t>
            </w:r>
          </w:p>
        </w:tc>
        <w:tc>
          <w:tcPr>
            <w:tcW w:w="3826" w:type="dxa"/>
            <w:shd w:val="clear" w:color="auto" w:fill="auto"/>
          </w:tcPr>
          <w:p w14:paraId="7F3DCB3B" w14:textId="77777777" w:rsidR="005362B7" w:rsidRDefault="005362B7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EFE46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ADFF4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41FF3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C14EF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ED314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27B6E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FC301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D31D1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27674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65224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4C148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7248F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D4E75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C795E" w14:textId="77777777" w:rsidR="0067672A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EEEDA" w14:textId="51A81015" w:rsidR="0067672A" w:rsidRPr="000C115B" w:rsidRDefault="0067672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виктор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по командам.</w:t>
            </w:r>
          </w:p>
        </w:tc>
      </w:tr>
      <w:tr w:rsidR="005362B7" w:rsidRPr="000C115B" w14:paraId="047457AC" w14:textId="77777777" w:rsidTr="00BB5586">
        <w:tc>
          <w:tcPr>
            <w:tcW w:w="567" w:type="dxa"/>
            <w:shd w:val="clear" w:color="auto" w:fill="BFBFBF" w:themeFill="background1" w:themeFillShade="BF"/>
          </w:tcPr>
          <w:p w14:paraId="23A7BA98" w14:textId="3225CCC3" w:rsidR="005362B7" w:rsidRPr="000C115B" w:rsidRDefault="007E5004" w:rsidP="00536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4AE23FF" w14:textId="00CDE11A" w:rsidR="005362B7" w:rsidRPr="000C115B" w:rsidRDefault="006A1D60" w:rsidP="00A442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систему знаний и </w:t>
            </w:r>
            <w:r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способов действий </w:t>
            </w:r>
          </w:p>
        </w:tc>
        <w:tc>
          <w:tcPr>
            <w:tcW w:w="3261" w:type="dxa"/>
            <w:shd w:val="clear" w:color="auto" w:fill="auto"/>
          </w:tcPr>
          <w:p w14:paraId="5C5F52E3" w14:textId="77777777" w:rsidR="006A1D60" w:rsidRPr="000C115B" w:rsidRDefault="006A1D60" w:rsidP="00A44272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Отработка полученного умения. Сначала предлагае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ся выбрать из заданий те, к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торые содержат новый алг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 xml:space="preserve">ритм или новое понятие. </w:t>
            </w:r>
          </w:p>
          <w:p w14:paraId="57A7D21D" w14:textId="199860E4" w:rsidR="005362B7" w:rsidRPr="000C115B" w:rsidRDefault="006A1D60" w:rsidP="00A44272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Затем выполняются зад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ния, в которых новое знание используется вместе с из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ченным ранее.</w:t>
            </w:r>
          </w:p>
        </w:tc>
        <w:tc>
          <w:tcPr>
            <w:tcW w:w="5670" w:type="dxa"/>
            <w:shd w:val="clear" w:color="auto" w:fill="auto"/>
          </w:tcPr>
          <w:p w14:paraId="581347CF" w14:textId="77777777" w:rsidR="005362B7" w:rsidRDefault="002C4C04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очень хорошо с вами поработали, но у меня к вам вопрос, для чего нам нужно читать сказки, для чего мы сегодня пели песни, читали стихотворения</w:t>
            </w:r>
            <w:r w:rsidRPr="002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59C04ED6" w14:textId="77777777" w:rsidR="002C4C04" w:rsidRPr="00CB5B11" w:rsidRDefault="002C4C04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-Чему они нас учат</w:t>
            </w:r>
            <w:r w:rsidRPr="00CB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0EB144B8" w14:textId="77777777" w:rsidR="002C4C04" w:rsidRPr="00CB5B11" w:rsidRDefault="002C4C04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мы развиваем</w:t>
            </w:r>
            <w:r w:rsidRPr="00CB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2CDB9929" w14:textId="046AA9A8" w:rsidR="002C4C04" w:rsidRDefault="002C4C04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должны зна</w:t>
            </w:r>
            <w:r w:rsidR="0084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биографию великих русских поэтов</w:t>
            </w:r>
            <w:r w:rsidRPr="002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41FB9F04" w14:textId="77777777" w:rsidR="002C4C04" w:rsidRDefault="002C4C04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правильно мыслите.</w:t>
            </w:r>
          </w:p>
          <w:p w14:paraId="770093AA" w14:textId="77777777" w:rsidR="002C4C04" w:rsidRDefault="002C4C04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-Молодцы!</w:t>
            </w:r>
          </w:p>
          <w:p w14:paraId="48A47684" w14:textId="5BCF3498" w:rsidR="002C4C04" w:rsidRDefault="002C4C04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-Но мне, кажется, что мы что-то с вами забыли, как думаете что</w:t>
            </w:r>
            <w:r w:rsidRPr="002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37218C67" w14:textId="7B10A94F" w:rsidR="002C4C04" w:rsidRDefault="002C4C04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веты детей)</w:t>
            </w:r>
          </w:p>
          <w:p w14:paraId="493C2C04" w14:textId="4D8A22AA" w:rsidR="00463A6A" w:rsidRDefault="00463A6A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 ведь скоро будут день рождении у 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Эдуарда Успенского.</w:t>
            </w:r>
          </w:p>
          <w:p w14:paraId="27E62ABB" w14:textId="5185E2DC" w:rsidR="00463A6A" w:rsidRPr="00463A6A" w:rsidRDefault="00463A6A" w:rsidP="00463A6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Самым приятным и дорогим подарок для любого человека считается подарок, сделанный своими р</w:t>
            </w:r>
            <w:r w:rsidRP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ками.</w:t>
            </w:r>
          </w:p>
          <w:p w14:paraId="1D21E548" w14:textId="1D30E08F" w:rsidR="00463A6A" w:rsidRPr="00463A6A" w:rsidRDefault="00463A6A" w:rsidP="0046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напомните, какая игрушка была люб</w:t>
            </w:r>
            <w:r w:rsidRP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у писателя в детстве? (Чебурашка)</w:t>
            </w:r>
          </w:p>
          <w:p w14:paraId="326D318E" w14:textId="57E26346" w:rsidR="00463A6A" w:rsidRPr="00463A6A" w:rsidRDefault="00463A6A" w:rsidP="0046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сделаем для него Чебурашку.</w:t>
            </w:r>
          </w:p>
          <w:p w14:paraId="2212EB94" w14:textId="77777777" w:rsidR="00463A6A" w:rsidRPr="00463A6A" w:rsidRDefault="00463A6A" w:rsidP="00463A6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42405" w14:textId="612ABB45" w:rsidR="00463A6A" w:rsidRPr="00463A6A" w:rsidRDefault="00463A6A" w:rsidP="0046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4760B251" w14:textId="10C2DC38" w:rsidR="00463A6A" w:rsidRPr="002C4C04" w:rsidRDefault="00463A6A" w:rsidP="0046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(Поделки вешаем на доску)</w:t>
            </w:r>
          </w:p>
          <w:p w14:paraId="5C3492B4" w14:textId="4F21396A" w:rsidR="002C4C04" w:rsidRPr="002C4C04" w:rsidRDefault="002C4C04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67ECDA01" w14:textId="27501337" w:rsidR="005362B7" w:rsidRPr="000C115B" w:rsidRDefault="005362B7" w:rsidP="006D54F8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595" w:rsidRPr="000C115B" w14:paraId="592A7A00" w14:textId="77777777" w:rsidTr="00BB5586">
        <w:tc>
          <w:tcPr>
            <w:tcW w:w="15451" w:type="dxa"/>
            <w:gridSpan w:val="5"/>
            <w:shd w:val="clear" w:color="auto" w:fill="BFBFBF" w:themeFill="background1" w:themeFillShade="BF"/>
          </w:tcPr>
          <w:p w14:paraId="46FFAA06" w14:textId="755CCB31" w:rsidR="00A57595" w:rsidRPr="000C115B" w:rsidRDefault="00A57595" w:rsidP="00C4271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0C1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Заключительная часть</w:t>
            </w:r>
          </w:p>
        </w:tc>
      </w:tr>
      <w:tr w:rsidR="005362B7" w:rsidRPr="000C115B" w14:paraId="535EF17B" w14:textId="77777777" w:rsidTr="00BB5586">
        <w:tc>
          <w:tcPr>
            <w:tcW w:w="567" w:type="dxa"/>
            <w:shd w:val="clear" w:color="auto" w:fill="BFBFBF" w:themeFill="background1" w:themeFillShade="BF"/>
          </w:tcPr>
          <w:p w14:paraId="13C7A6B0" w14:textId="02C956E5" w:rsidR="005362B7" w:rsidRPr="000C115B" w:rsidRDefault="00045761" w:rsidP="00536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6D527484" w14:textId="135F10F8" w:rsidR="005362B7" w:rsidRPr="000C115B" w:rsidRDefault="007E7FDA" w:rsidP="00A442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  <w:r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0F4CF034" w14:textId="60BC1E28" w:rsidR="005362B7" w:rsidRPr="000C115B" w:rsidRDefault="007E7FDA" w:rsidP="00A44272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св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15B">
              <w:rPr>
                <w:rFonts w:ascii="Times New Roman" w:hAnsi="Times New Roman" w:cs="Times New Roman"/>
                <w:sz w:val="24"/>
                <w:szCs w:val="24"/>
              </w:rPr>
              <w:t>ей деятельности, самооценка результатов деятельности своей и всего класса</w:t>
            </w:r>
            <w:r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5BE214E1" w14:textId="4FAEB165" w:rsidR="005362B7" w:rsidRDefault="00FC35BF" w:rsidP="006D54F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Вот</w:t>
            </w:r>
            <w:r w:rsid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закончилось наше замечательное зан</w:t>
            </w:r>
            <w:r w:rsid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тие. </w:t>
            </w:r>
          </w:p>
          <w:p w14:paraId="704A9768" w14:textId="77777777" w:rsidR="00463A6A" w:rsidRDefault="00463A6A" w:rsidP="006D54F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повторим, что нового мы сегодня узн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46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49EA661" w14:textId="77777777" w:rsidR="00463A6A" w:rsidRDefault="00463A6A" w:rsidP="006D54F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14:paraId="6048B63F" w14:textId="6F270006" w:rsidR="00463A6A" w:rsidRPr="00FC35BF" w:rsidRDefault="00463A6A" w:rsidP="00FC35BF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усвоили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826" w:type="dxa"/>
            <w:shd w:val="clear" w:color="auto" w:fill="auto"/>
          </w:tcPr>
          <w:p w14:paraId="60846D38" w14:textId="77777777" w:rsidR="005362B7" w:rsidRPr="000C115B" w:rsidRDefault="005362B7" w:rsidP="0053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2B7" w:rsidRPr="000C115B" w14:paraId="0169BD7A" w14:textId="77777777" w:rsidTr="00BB5586">
        <w:tc>
          <w:tcPr>
            <w:tcW w:w="567" w:type="dxa"/>
            <w:shd w:val="clear" w:color="auto" w:fill="BFBFBF" w:themeFill="background1" w:themeFillShade="BF"/>
          </w:tcPr>
          <w:p w14:paraId="7C62EA59" w14:textId="7949EB27" w:rsidR="005362B7" w:rsidRPr="000C115B" w:rsidRDefault="007E5004" w:rsidP="000457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5761"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C4E8E" w:rsidRPr="000C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9C56365" w14:textId="083EEE1D" w:rsidR="005362B7" w:rsidRPr="000C115B" w:rsidRDefault="007E7FDA" w:rsidP="00A442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3261" w:type="dxa"/>
            <w:shd w:val="clear" w:color="auto" w:fill="auto"/>
          </w:tcPr>
          <w:p w14:paraId="553D2FA9" w14:textId="56EA0EEA" w:rsidR="005362B7" w:rsidRPr="000C115B" w:rsidRDefault="007E7FDA" w:rsidP="00A44272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кратких итогов и осуществление обратной связи через выявление мн</w:t>
            </w:r>
            <w:r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учащихся о занятии: к</w:t>
            </w:r>
            <w:r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чественной и эмоциональной оценки</w:t>
            </w:r>
          </w:p>
        </w:tc>
        <w:tc>
          <w:tcPr>
            <w:tcW w:w="5670" w:type="dxa"/>
            <w:shd w:val="clear" w:color="auto" w:fill="auto"/>
          </w:tcPr>
          <w:p w14:paraId="50E90EA3" w14:textId="6B1E29F5" w:rsidR="005362B7" w:rsidRDefault="00FC35BF" w:rsidP="006D54F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Первая команды- Простоквашино, если вам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нравилось сегодняшнее занятие, улыбнитесь что бы я хорошо-хорошо видела вашу улыбку</w:t>
            </w:r>
          </w:p>
          <w:p w14:paraId="54EA6AFF" w14:textId="7F3C7A7C" w:rsidR="00FC35BF" w:rsidRDefault="00FC35BF" w:rsidP="006D54F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вторая команда- улыбнитесь.</w:t>
            </w:r>
          </w:p>
          <w:p w14:paraId="275A4B8D" w14:textId="62780E35" w:rsidR="00FC35BF" w:rsidRPr="000C115B" w:rsidRDefault="00FC35BF" w:rsidP="006D54F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4E111BF1" w14:textId="77777777" w:rsidR="005362B7" w:rsidRPr="000C115B" w:rsidRDefault="005362B7" w:rsidP="0053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33EDA3" w14:textId="77777777" w:rsidR="00E82614" w:rsidRPr="000C115B" w:rsidRDefault="00E82614" w:rsidP="003E1F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2614" w:rsidRPr="000C115B" w:rsidSect="0004272D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C8B9E" w14:textId="77777777" w:rsidR="006D61B5" w:rsidRDefault="006D61B5" w:rsidP="00B27D92">
      <w:pPr>
        <w:spacing w:after="0" w:line="240" w:lineRule="auto"/>
      </w:pPr>
      <w:r>
        <w:separator/>
      </w:r>
    </w:p>
  </w:endnote>
  <w:endnote w:type="continuationSeparator" w:id="0">
    <w:p w14:paraId="215BAEB3" w14:textId="77777777" w:rsidR="006D61B5" w:rsidRDefault="006D61B5" w:rsidP="00B2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0473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3CDC7B" w14:textId="3F930CA9" w:rsidR="0084158C" w:rsidRPr="008B4FFE" w:rsidRDefault="0084158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F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4F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4F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548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B4F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E2B7F" w14:textId="77777777" w:rsidR="006D61B5" w:rsidRDefault="006D61B5" w:rsidP="00B27D92">
      <w:pPr>
        <w:spacing w:after="0" w:line="240" w:lineRule="auto"/>
      </w:pPr>
      <w:r>
        <w:separator/>
      </w:r>
    </w:p>
  </w:footnote>
  <w:footnote w:type="continuationSeparator" w:id="0">
    <w:p w14:paraId="1AA6CB99" w14:textId="77777777" w:rsidR="006D61B5" w:rsidRDefault="006D61B5" w:rsidP="00B2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C87"/>
    <w:multiLevelType w:val="hybridMultilevel"/>
    <w:tmpl w:val="FB4E8C4C"/>
    <w:lvl w:ilvl="0" w:tplc="8662EEF0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7B69"/>
    <w:multiLevelType w:val="hybridMultilevel"/>
    <w:tmpl w:val="01B2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7688"/>
    <w:multiLevelType w:val="hybridMultilevel"/>
    <w:tmpl w:val="405212C2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76E0DE4"/>
    <w:multiLevelType w:val="hybridMultilevel"/>
    <w:tmpl w:val="35CE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3C11"/>
    <w:multiLevelType w:val="hybridMultilevel"/>
    <w:tmpl w:val="7020E52C"/>
    <w:lvl w:ilvl="0" w:tplc="7F16F05A">
      <w:start w:val="8"/>
      <w:numFmt w:val="bullet"/>
      <w:lvlText w:val=""/>
      <w:lvlJc w:val="left"/>
      <w:pPr>
        <w:ind w:left="16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2D9E39AA"/>
    <w:multiLevelType w:val="hybridMultilevel"/>
    <w:tmpl w:val="1DEC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21D4F"/>
    <w:multiLevelType w:val="hybridMultilevel"/>
    <w:tmpl w:val="3B72F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D7C0D"/>
    <w:multiLevelType w:val="hybridMultilevel"/>
    <w:tmpl w:val="B7A4A6B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44FD5C5C"/>
    <w:multiLevelType w:val="hybridMultilevel"/>
    <w:tmpl w:val="B7A4A6B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46364355"/>
    <w:multiLevelType w:val="hybridMultilevel"/>
    <w:tmpl w:val="BBBC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D081E"/>
    <w:multiLevelType w:val="hybridMultilevel"/>
    <w:tmpl w:val="6082BF40"/>
    <w:lvl w:ilvl="0" w:tplc="33409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D4777"/>
    <w:multiLevelType w:val="hybridMultilevel"/>
    <w:tmpl w:val="34EEFF90"/>
    <w:lvl w:ilvl="0" w:tplc="137A83C8">
      <w:start w:val="1"/>
      <w:numFmt w:val="bullet"/>
      <w:lvlText w:val=""/>
      <w:lvlJc w:val="left"/>
      <w:pPr>
        <w:ind w:left="13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>
    <w:nsid w:val="4AD2250B"/>
    <w:multiLevelType w:val="hybridMultilevel"/>
    <w:tmpl w:val="DA94F7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496F18"/>
    <w:multiLevelType w:val="hybridMultilevel"/>
    <w:tmpl w:val="831E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A6080"/>
    <w:multiLevelType w:val="hybridMultilevel"/>
    <w:tmpl w:val="23C46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2977B2"/>
    <w:multiLevelType w:val="hybridMultilevel"/>
    <w:tmpl w:val="69A2C23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683F0B7C"/>
    <w:multiLevelType w:val="hybridMultilevel"/>
    <w:tmpl w:val="6A7EB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268B2"/>
    <w:multiLevelType w:val="hybridMultilevel"/>
    <w:tmpl w:val="9558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1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17"/>
  </w:num>
  <w:num w:numId="13">
    <w:abstractNumId w:val="16"/>
  </w:num>
  <w:num w:numId="14">
    <w:abstractNumId w:val="3"/>
  </w:num>
  <w:num w:numId="15">
    <w:abstractNumId w:val="15"/>
  </w:num>
  <w:num w:numId="16">
    <w:abstractNumId w:val="2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77"/>
    <w:rsid w:val="00035CD6"/>
    <w:rsid w:val="0004272D"/>
    <w:rsid w:val="00045761"/>
    <w:rsid w:val="00073BF8"/>
    <w:rsid w:val="00086A36"/>
    <w:rsid w:val="000A1A27"/>
    <w:rsid w:val="000A1CF1"/>
    <w:rsid w:val="000B2D66"/>
    <w:rsid w:val="000C115B"/>
    <w:rsid w:val="0012507D"/>
    <w:rsid w:val="0012666A"/>
    <w:rsid w:val="001554CB"/>
    <w:rsid w:val="001625FA"/>
    <w:rsid w:val="001B72D9"/>
    <w:rsid w:val="001C3D71"/>
    <w:rsid w:val="001C68E7"/>
    <w:rsid w:val="00223E30"/>
    <w:rsid w:val="0023501D"/>
    <w:rsid w:val="00247615"/>
    <w:rsid w:val="002566F9"/>
    <w:rsid w:val="00257E94"/>
    <w:rsid w:val="002A3A21"/>
    <w:rsid w:val="002C4C04"/>
    <w:rsid w:val="002D0980"/>
    <w:rsid w:val="002D20DB"/>
    <w:rsid w:val="002D4DF3"/>
    <w:rsid w:val="002E0D71"/>
    <w:rsid w:val="002F6562"/>
    <w:rsid w:val="00342149"/>
    <w:rsid w:val="00365E9A"/>
    <w:rsid w:val="00397F29"/>
    <w:rsid w:val="003D787A"/>
    <w:rsid w:val="003E0980"/>
    <w:rsid w:val="003E1F13"/>
    <w:rsid w:val="00403C75"/>
    <w:rsid w:val="0043124A"/>
    <w:rsid w:val="00463A6A"/>
    <w:rsid w:val="00472BC8"/>
    <w:rsid w:val="004A75EA"/>
    <w:rsid w:val="004B4D42"/>
    <w:rsid w:val="004C7E7C"/>
    <w:rsid w:val="0052072A"/>
    <w:rsid w:val="00530133"/>
    <w:rsid w:val="00531287"/>
    <w:rsid w:val="00535BC0"/>
    <w:rsid w:val="005362B7"/>
    <w:rsid w:val="00570BF8"/>
    <w:rsid w:val="00583321"/>
    <w:rsid w:val="00586895"/>
    <w:rsid w:val="005B31E3"/>
    <w:rsid w:val="005E7698"/>
    <w:rsid w:val="005F5CD7"/>
    <w:rsid w:val="006352B8"/>
    <w:rsid w:val="00654E66"/>
    <w:rsid w:val="00664004"/>
    <w:rsid w:val="0067096A"/>
    <w:rsid w:val="0067672A"/>
    <w:rsid w:val="006A1050"/>
    <w:rsid w:val="006A1D60"/>
    <w:rsid w:val="006C3108"/>
    <w:rsid w:val="006D54F8"/>
    <w:rsid w:val="006D61B5"/>
    <w:rsid w:val="006E1E64"/>
    <w:rsid w:val="00715165"/>
    <w:rsid w:val="00742160"/>
    <w:rsid w:val="00747877"/>
    <w:rsid w:val="0075070F"/>
    <w:rsid w:val="00765486"/>
    <w:rsid w:val="007C59B7"/>
    <w:rsid w:val="007E5004"/>
    <w:rsid w:val="007E6A18"/>
    <w:rsid w:val="007E759A"/>
    <w:rsid w:val="007E7FDA"/>
    <w:rsid w:val="007F7844"/>
    <w:rsid w:val="00806FAE"/>
    <w:rsid w:val="00811274"/>
    <w:rsid w:val="00815172"/>
    <w:rsid w:val="0084158C"/>
    <w:rsid w:val="00854CB2"/>
    <w:rsid w:val="0089353C"/>
    <w:rsid w:val="00897507"/>
    <w:rsid w:val="008A550C"/>
    <w:rsid w:val="008B4FFE"/>
    <w:rsid w:val="008C4E8E"/>
    <w:rsid w:val="008F1B58"/>
    <w:rsid w:val="008F4B86"/>
    <w:rsid w:val="009169D6"/>
    <w:rsid w:val="00927D8A"/>
    <w:rsid w:val="00937D77"/>
    <w:rsid w:val="0097239C"/>
    <w:rsid w:val="00973576"/>
    <w:rsid w:val="00973C97"/>
    <w:rsid w:val="0099475D"/>
    <w:rsid w:val="009C01C1"/>
    <w:rsid w:val="009D2D5A"/>
    <w:rsid w:val="009F6973"/>
    <w:rsid w:val="00A06354"/>
    <w:rsid w:val="00A15F34"/>
    <w:rsid w:val="00A34C76"/>
    <w:rsid w:val="00A44272"/>
    <w:rsid w:val="00A57595"/>
    <w:rsid w:val="00A857F5"/>
    <w:rsid w:val="00A97B76"/>
    <w:rsid w:val="00AE599B"/>
    <w:rsid w:val="00AF6020"/>
    <w:rsid w:val="00AF78DE"/>
    <w:rsid w:val="00B11EFB"/>
    <w:rsid w:val="00B27D92"/>
    <w:rsid w:val="00B43EE1"/>
    <w:rsid w:val="00B6409A"/>
    <w:rsid w:val="00BA34EF"/>
    <w:rsid w:val="00BB5586"/>
    <w:rsid w:val="00BC7A2A"/>
    <w:rsid w:val="00BD3E46"/>
    <w:rsid w:val="00C0134D"/>
    <w:rsid w:val="00C33F43"/>
    <w:rsid w:val="00C401B9"/>
    <w:rsid w:val="00C42716"/>
    <w:rsid w:val="00C567C3"/>
    <w:rsid w:val="00C727C7"/>
    <w:rsid w:val="00CB5B11"/>
    <w:rsid w:val="00CB639B"/>
    <w:rsid w:val="00CB7116"/>
    <w:rsid w:val="00D12CD6"/>
    <w:rsid w:val="00D225DB"/>
    <w:rsid w:val="00D60297"/>
    <w:rsid w:val="00D604E1"/>
    <w:rsid w:val="00D7503C"/>
    <w:rsid w:val="00DA2D55"/>
    <w:rsid w:val="00DE3135"/>
    <w:rsid w:val="00E20839"/>
    <w:rsid w:val="00E30163"/>
    <w:rsid w:val="00E77916"/>
    <w:rsid w:val="00E82614"/>
    <w:rsid w:val="00E9524C"/>
    <w:rsid w:val="00EC0A77"/>
    <w:rsid w:val="00EC29C2"/>
    <w:rsid w:val="00EF1D21"/>
    <w:rsid w:val="00F06379"/>
    <w:rsid w:val="00F17029"/>
    <w:rsid w:val="00F31D11"/>
    <w:rsid w:val="00F677A1"/>
    <w:rsid w:val="00F727CC"/>
    <w:rsid w:val="00F74A73"/>
    <w:rsid w:val="00F75209"/>
    <w:rsid w:val="00F90022"/>
    <w:rsid w:val="00FA50A9"/>
    <w:rsid w:val="00FB7D8C"/>
    <w:rsid w:val="00FC35BF"/>
    <w:rsid w:val="00FC6662"/>
    <w:rsid w:val="00FD74F2"/>
    <w:rsid w:val="00FE35C4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93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D92"/>
  </w:style>
  <w:style w:type="paragraph" w:styleId="a6">
    <w:name w:val="footer"/>
    <w:basedOn w:val="a"/>
    <w:link w:val="a7"/>
    <w:uiPriority w:val="99"/>
    <w:unhideWhenUsed/>
    <w:rsid w:val="00B2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D92"/>
  </w:style>
  <w:style w:type="paragraph" w:styleId="a8">
    <w:name w:val="List Paragraph"/>
    <w:basedOn w:val="a"/>
    <w:uiPriority w:val="34"/>
    <w:qFormat/>
    <w:rsid w:val="007507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7A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8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E82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826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D92"/>
  </w:style>
  <w:style w:type="paragraph" w:styleId="a6">
    <w:name w:val="footer"/>
    <w:basedOn w:val="a"/>
    <w:link w:val="a7"/>
    <w:uiPriority w:val="99"/>
    <w:unhideWhenUsed/>
    <w:rsid w:val="00B2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D92"/>
  </w:style>
  <w:style w:type="paragraph" w:styleId="a8">
    <w:name w:val="List Paragraph"/>
    <w:basedOn w:val="a"/>
    <w:uiPriority w:val="34"/>
    <w:qFormat/>
    <w:rsid w:val="007507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7A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8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E82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82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1775-04BB-4BC6-BFDC-3CF0F5F7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Галина Борисовна</dc:creator>
  <cp:lastModifiedBy>user</cp:lastModifiedBy>
  <cp:revision>37</cp:revision>
  <cp:lastPrinted>2021-04-07T23:28:00Z</cp:lastPrinted>
  <dcterms:created xsi:type="dcterms:W3CDTF">2018-11-09T03:56:00Z</dcterms:created>
  <dcterms:modified xsi:type="dcterms:W3CDTF">2024-11-07T06:53:00Z</dcterms:modified>
</cp:coreProperties>
</file>